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132A7" w14:textId="122C770F" w:rsidR="00043EAC" w:rsidRDefault="00512A83" w:rsidP="00393D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</w:t>
      </w:r>
      <w:r w:rsidR="00043EAC" w:rsidRPr="00043EAC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>детский сад № 482</w:t>
      </w:r>
    </w:p>
    <w:p w14:paraId="04F132A8" w14:textId="77777777" w:rsidR="00043EAC" w:rsidRDefault="00043EAC" w:rsidP="00393D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F132A9" w14:textId="77777777" w:rsidR="00043EAC" w:rsidRDefault="00043EAC" w:rsidP="00393D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F132AA" w14:textId="77777777" w:rsidR="00043EAC" w:rsidRDefault="00043EAC" w:rsidP="00393D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F132AB" w14:textId="77777777" w:rsidR="00043EAC" w:rsidRDefault="00043EAC" w:rsidP="00393D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F132AC" w14:textId="77777777" w:rsidR="00043EAC" w:rsidRDefault="00043EAC" w:rsidP="00393D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F132AD" w14:textId="77777777" w:rsidR="00043EAC" w:rsidRDefault="00043EAC" w:rsidP="00393D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F132AE" w14:textId="77777777" w:rsidR="00043EAC" w:rsidRDefault="00043EAC" w:rsidP="00393D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04F132AF" w14:textId="77777777" w:rsidR="00043EAC" w:rsidRDefault="00043EAC" w:rsidP="00393D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«Творчество Самуила Яковлевича Маршака»</w:t>
      </w:r>
    </w:p>
    <w:p w14:paraId="04F132B0" w14:textId="77777777" w:rsidR="00043EAC" w:rsidRDefault="00043EAC" w:rsidP="00393D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подготовительной группе</w:t>
      </w:r>
    </w:p>
    <w:p w14:paraId="04F132B1" w14:textId="77777777" w:rsidR="00043EAC" w:rsidRDefault="00043EAC" w:rsidP="00393D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F132B2" w14:textId="77777777" w:rsidR="00043EAC" w:rsidRDefault="00043EAC" w:rsidP="00393D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F132B3" w14:textId="77777777" w:rsidR="00043EAC" w:rsidRDefault="00043EAC" w:rsidP="00393D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F132B4" w14:textId="77777777" w:rsidR="00043EAC" w:rsidRDefault="00043EAC" w:rsidP="00393D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F132B5" w14:textId="77777777" w:rsidR="00043EAC" w:rsidRDefault="00043EAC" w:rsidP="00043EAC">
      <w:pPr>
        <w:rPr>
          <w:rFonts w:ascii="Times New Roman" w:hAnsi="Times New Roman" w:cs="Times New Roman"/>
          <w:sz w:val="28"/>
          <w:szCs w:val="28"/>
        </w:rPr>
      </w:pPr>
    </w:p>
    <w:p w14:paraId="04F132B6" w14:textId="77777777" w:rsidR="00043EAC" w:rsidRDefault="00043EAC" w:rsidP="00043E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043EAC">
        <w:rPr>
          <w:rFonts w:ascii="Times New Roman" w:hAnsi="Times New Roman" w:cs="Times New Roman"/>
          <w:b/>
          <w:sz w:val="28"/>
          <w:szCs w:val="28"/>
        </w:rPr>
        <w:t>Автор проекта:</w:t>
      </w:r>
      <w:r w:rsidRPr="00043E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F132B7" w14:textId="4ADBB902" w:rsidR="00043EAC" w:rsidRDefault="00512A83" w:rsidP="00043E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14:paraId="6A5569A6" w14:textId="41DE5BDD" w:rsidR="00512A83" w:rsidRDefault="00512A83" w:rsidP="00043E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Вырупаева О.М.</w:t>
      </w:r>
    </w:p>
    <w:p w14:paraId="04F132B8" w14:textId="77777777" w:rsidR="00043EAC" w:rsidRDefault="00043EAC" w:rsidP="00043EA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F132B9" w14:textId="77777777" w:rsidR="00043EAC" w:rsidRDefault="00043EAC" w:rsidP="00043EA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F132BA" w14:textId="77777777" w:rsidR="00043EAC" w:rsidRDefault="00043EAC" w:rsidP="00043EA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F132BB" w14:textId="77777777" w:rsidR="00043EAC" w:rsidRDefault="00043EAC" w:rsidP="00043EA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F132BC" w14:textId="77777777" w:rsidR="00043EAC" w:rsidRDefault="00043EAC" w:rsidP="00043EA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F132BD" w14:textId="33F58749" w:rsidR="00043EAC" w:rsidRPr="00043EAC" w:rsidRDefault="00512A83" w:rsidP="00043E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</w:p>
    <w:p w14:paraId="102BACE6" w14:textId="77777777" w:rsidR="00512A83" w:rsidRDefault="00512A83" w:rsidP="00393D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F132BE" w14:textId="0A76F1EC" w:rsidR="00393D3C" w:rsidRDefault="006E5029" w:rsidP="00393D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 п</w:t>
      </w:r>
      <w:r w:rsidR="00BA166D">
        <w:rPr>
          <w:rFonts w:ascii="Times New Roman" w:hAnsi="Times New Roman" w:cs="Times New Roman"/>
          <w:b/>
          <w:sz w:val="28"/>
          <w:szCs w:val="28"/>
        </w:rPr>
        <w:t>роект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14:paraId="04F132BF" w14:textId="77777777" w:rsidR="003021BC" w:rsidRDefault="003021BC" w:rsidP="00393D3C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Название </w:t>
      </w:r>
      <w:r w:rsidR="006E5029">
        <w:rPr>
          <w:rFonts w:ascii="Times New Roman" w:hAnsi="Times New Roman" w:cs="Times New Roman"/>
          <w:b/>
          <w:sz w:val="28"/>
          <w:szCs w:val="28"/>
          <w:lang w:eastAsia="ru-RU"/>
        </w:rPr>
        <w:t>проекта:</w:t>
      </w:r>
      <w:r w:rsidR="006E5029" w:rsidRPr="006C3DB4">
        <w:rPr>
          <w:rFonts w:ascii="Times New Roman" w:hAnsi="Times New Roman" w:cs="Times New Roman"/>
          <w:sz w:val="28"/>
          <w:szCs w:val="28"/>
        </w:rPr>
        <w:t xml:space="preserve"> «</w:t>
      </w:r>
      <w:r w:rsidR="006878C3">
        <w:rPr>
          <w:rFonts w:ascii="Times New Roman" w:hAnsi="Times New Roman" w:cs="Times New Roman"/>
          <w:sz w:val="28"/>
          <w:szCs w:val="28"/>
        </w:rPr>
        <w:t>Творчество</w:t>
      </w:r>
      <w:r>
        <w:rPr>
          <w:rFonts w:ascii="Times New Roman" w:hAnsi="Times New Roman" w:cs="Times New Roman"/>
          <w:sz w:val="28"/>
          <w:szCs w:val="28"/>
        </w:rPr>
        <w:t xml:space="preserve"> С.Я. Маршака»</w:t>
      </w:r>
    </w:p>
    <w:p w14:paraId="04F132C0" w14:textId="77BD7F7C" w:rsidR="006E5029" w:rsidRPr="006E5029" w:rsidRDefault="006E5029" w:rsidP="006E5029">
      <w:pPr>
        <w:rPr>
          <w:rFonts w:ascii="Times New Roman" w:hAnsi="Times New Roman" w:cs="Times New Roman"/>
          <w:b/>
          <w:sz w:val="28"/>
          <w:szCs w:val="28"/>
        </w:rPr>
      </w:pPr>
      <w:r w:rsidRPr="006E5029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проекта: </w:t>
      </w:r>
      <w:r w:rsidR="00512A83">
        <w:rPr>
          <w:rFonts w:ascii="Times New Roman" w:hAnsi="Times New Roman" w:cs="Times New Roman"/>
          <w:sz w:val="28"/>
          <w:szCs w:val="28"/>
        </w:rPr>
        <w:t>6.11.2024 – 10.11.2024</w:t>
      </w:r>
    </w:p>
    <w:p w14:paraId="04F132C1" w14:textId="77777777" w:rsidR="006E5029" w:rsidRPr="006E5029" w:rsidRDefault="006E5029" w:rsidP="006E5029">
      <w:pPr>
        <w:rPr>
          <w:rFonts w:ascii="Times New Roman" w:hAnsi="Times New Roman" w:cs="Times New Roman"/>
          <w:sz w:val="28"/>
          <w:szCs w:val="28"/>
        </w:rPr>
      </w:pPr>
      <w:r w:rsidRPr="006E5029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6E5029">
        <w:rPr>
          <w:rFonts w:ascii="Times New Roman" w:hAnsi="Times New Roman" w:cs="Times New Roman"/>
          <w:sz w:val="28"/>
          <w:szCs w:val="28"/>
        </w:rPr>
        <w:t xml:space="preserve">: познавательно – </w:t>
      </w:r>
      <w:r>
        <w:rPr>
          <w:rFonts w:ascii="Times New Roman" w:hAnsi="Times New Roman" w:cs="Times New Roman"/>
          <w:sz w:val="28"/>
          <w:szCs w:val="28"/>
        </w:rPr>
        <w:t>творческий</w:t>
      </w:r>
      <w:r w:rsidRPr="006E5029">
        <w:rPr>
          <w:rFonts w:ascii="Times New Roman" w:hAnsi="Times New Roman" w:cs="Times New Roman"/>
          <w:sz w:val="28"/>
          <w:szCs w:val="28"/>
        </w:rPr>
        <w:t>.</w:t>
      </w:r>
    </w:p>
    <w:p w14:paraId="04F132C2" w14:textId="77777777" w:rsidR="006E5029" w:rsidRPr="006E5029" w:rsidRDefault="006E5029" w:rsidP="006E5029">
      <w:pPr>
        <w:rPr>
          <w:rFonts w:ascii="Times New Roman" w:hAnsi="Times New Roman" w:cs="Times New Roman"/>
          <w:sz w:val="28"/>
          <w:szCs w:val="28"/>
        </w:rPr>
      </w:pPr>
      <w:r w:rsidRPr="006E5029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="00043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656E7D">
        <w:rPr>
          <w:rFonts w:ascii="Times New Roman" w:hAnsi="Times New Roman" w:cs="Times New Roman"/>
          <w:sz w:val="28"/>
          <w:szCs w:val="28"/>
        </w:rPr>
        <w:t xml:space="preserve"> - 7</w:t>
      </w:r>
      <w:r w:rsidRPr="006E5029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04F132C3" w14:textId="77777777" w:rsidR="006E5029" w:rsidRPr="006E5029" w:rsidRDefault="006E5029" w:rsidP="006E5029">
      <w:pPr>
        <w:rPr>
          <w:rFonts w:ascii="Times New Roman" w:hAnsi="Times New Roman" w:cs="Times New Roman"/>
          <w:sz w:val="28"/>
          <w:szCs w:val="28"/>
        </w:rPr>
      </w:pPr>
      <w:r w:rsidRPr="006E5029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6E5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подготовительной группы с ТНР</w:t>
      </w:r>
      <w:r w:rsidRPr="006C3DB4">
        <w:rPr>
          <w:rFonts w:ascii="Times New Roman" w:hAnsi="Times New Roman" w:cs="Times New Roman"/>
          <w:sz w:val="28"/>
          <w:szCs w:val="28"/>
        </w:rPr>
        <w:t>, воспита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6C3DB4">
        <w:rPr>
          <w:rFonts w:ascii="Times New Roman" w:hAnsi="Times New Roman" w:cs="Times New Roman"/>
          <w:sz w:val="28"/>
          <w:szCs w:val="28"/>
        </w:rPr>
        <w:t>ли, родители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F132C4" w14:textId="77777777" w:rsidR="006E5029" w:rsidRPr="006E5029" w:rsidRDefault="006E5029" w:rsidP="006E5029">
      <w:pPr>
        <w:rPr>
          <w:rFonts w:ascii="Times New Roman" w:hAnsi="Times New Roman" w:cs="Times New Roman"/>
          <w:sz w:val="28"/>
          <w:szCs w:val="28"/>
        </w:rPr>
      </w:pPr>
      <w:r w:rsidRPr="006E5029">
        <w:rPr>
          <w:rFonts w:ascii="Times New Roman" w:hAnsi="Times New Roman" w:cs="Times New Roman"/>
          <w:b/>
          <w:sz w:val="28"/>
          <w:szCs w:val="28"/>
        </w:rPr>
        <w:t>По количеству участников:</w:t>
      </w:r>
      <w:r w:rsidRPr="006E5029">
        <w:rPr>
          <w:rFonts w:ascii="Times New Roman" w:hAnsi="Times New Roman" w:cs="Times New Roman"/>
          <w:sz w:val="28"/>
          <w:szCs w:val="28"/>
        </w:rPr>
        <w:t xml:space="preserve"> групповой.</w:t>
      </w:r>
    </w:p>
    <w:p w14:paraId="04F132C5" w14:textId="77777777" w:rsidR="006E5029" w:rsidRPr="00D22E85" w:rsidRDefault="006E5029" w:rsidP="006E5029">
      <w:pPr>
        <w:rPr>
          <w:rFonts w:ascii="Times New Roman" w:hAnsi="Times New Roman" w:cs="Times New Roman"/>
          <w:sz w:val="28"/>
          <w:szCs w:val="28"/>
        </w:rPr>
      </w:pPr>
      <w:r w:rsidRPr="006E5029">
        <w:rPr>
          <w:rFonts w:ascii="Times New Roman" w:hAnsi="Times New Roman" w:cs="Times New Roman"/>
          <w:b/>
          <w:sz w:val="28"/>
          <w:szCs w:val="28"/>
        </w:rPr>
        <w:t>По продолжительности:</w:t>
      </w:r>
      <w:r w:rsidRPr="006E5029">
        <w:rPr>
          <w:rFonts w:ascii="Times New Roman" w:hAnsi="Times New Roman" w:cs="Times New Roman"/>
          <w:sz w:val="28"/>
          <w:szCs w:val="28"/>
        </w:rPr>
        <w:t xml:space="preserve"> краткосрочный.</w:t>
      </w:r>
    </w:p>
    <w:p w14:paraId="04F132C6" w14:textId="77777777" w:rsidR="00885925" w:rsidRPr="006C3DB4" w:rsidRDefault="00885925" w:rsidP="00393D3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F132C7" w14:textId="77777777" w:rsidR="00393D3C" w:rsidRDefault="00393D3C" w:rsidP="00393D3C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DB4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14:paraId="04F132C8" w14:textId="77777777" w:rsidR="003021BC" w:rsidRPr="00410A04" w:rsidRDefault="003021BC" w:rsidP="00410A04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A04">
        <w:rPr>
          <w:rFonts w:ascii="Times New Roman" w:hAnsi="Times New Roman" w:cs="Times New Roman"/>
          <w:sz w:val="28"/>
          <w:szCs w:val="28"/>
        </w:rPr>
        <w:t xml:space="preserve">Дошкольное детство – важный этап в воспитании внимательного, чуткого читателя, любящего книгу, которая помогает ему познавать мир и себя в нем, формировать нравственные чувства и оценки, развивать восприятие художественного слова.  </w:t>
      </w:r>
    </w:p>
    <w:p w14:paraId="04F132C9" w14:textId="77777777" w:rsidR="00410A04" w:rsidRPr="00410A04" w:rsidRDefault="00410A04" w:rsidP="00410A0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0A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Произведения Самуила Яковлевича </w:t>
      </w:r>
      <w:r w:rsidRPr="00410A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Маршака</w:t>
      </w:r>
      <w:r w:rsidRPr="00410A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близки и понятны детям. Он всю свою жизнь был верным товарищем и добрым другом детей. Самуил Яковлевич показал, что стихами можно рисовать цветные картинки мира, рассказывать занимательные и поучительные истории и сказки, можно отлично высмеять врага и можно вызвать в человеке интерес, раздумье, сочувствие к несчастью, научить мечтать о будущем, весело и с толком работать, познавать окружающий мир.</w:t>
      </w:r>
    </w:p>
    <w:p w14:paraId="04F132CA" w14:textId="77777777" w:rsidR="00410A04" w:rsidRPr="00410A04" w:rsidRDefault="00410A04" w:rsidP="00410A04">
      <w:pPr>
        <w:pStyle w:val="a4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10A04">
        <w:rPr>
          <w:color w:val="111111"/>
          <w:sz w:val="28"/>
          <w:szCs w:val="28"/>
        </w:rPr>
        <w:t>Произведения С. Я. </w:t>
      </w:r>
      <w:r w:rsidRPr="00410A04">
        <w:rPr>
          <w:bCs/>
          <w:color w:val="111111"/>
          <w:sz w:val="28"/>
          <w:szCs w:val="28"/>
          <w:bdr w:val="none" w:sz="0" w:space="0" w:color="auto" w:frame="1"/>
        </w:rPr>
        <w:t>Маршака</w:t>
      </w:r>
      <w:r w:rsidRPr="00410A04">
        <w:rPr>
          <w:color w:val="111111"/>
          <w:sz w:val="28"/>
          <w:szCs w:val="28"/>
        </w:rPr>
        <w:t> не только понятны и интересны детям, они дидактичны своим содержанием. </w:t>
      </w:r>
      <w:r w:rsidRPr="00410A04">
        <w:rPr>
          <w:color w:val="111111"/>
          <w:sz w:val="28"/>
          <w:szCs w:val="28"/>
          <w:bdr w:val="none" w:sz="0" w:space="0" w:color="auto" w:frame="1"/>
        </w:rPr>
        <w:t>Какой только темы не охватили они</w:t>
      </w:r>
      <w:r w:rsidRPr="00410A04">
        <w:rPr>
          <w:color w:val="111111"/>
          <w:sz w:val="28"/>
          <w:szCs w:val="28"/>
        </w:rPr>
        <w:t>: азбука и счет, дикие и домашние животные, почта, транспорт, пожарная часть, цирк, школа, библиотека, профессии и ремесла, временные понятия, нравственное и патриотическое воспитание.</w:t>
      </w:r>
    </w:p>
    <w:p w14:paraId="04F132CB" w14:textId="77777777" w:rsidR="00410A04" w:rsidRPr="006878C3" w:rsidRDefault="00410A04" w:rsidP="00410A0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0A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Современные родители уделяют мало внимания творчеству детских советских поэтов и писателей, т. к. </w:t>
      </w:r>
      <w:r w:rsidRPr="00410A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считают</w:t>
      </w:r>
      <w:r w:rsidRPr="00410A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их произведения устаревшими и </w:t>
      </w:r>
      <w:r w:rsidRPr="00410A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неинтересными для детей XXI века. Данным </w:t>
      </w:r>
      <w:r w:rsidRPr="00410A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проектом</w:t>
      </w:r>
      <w:r w:rsidRPr="00410A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хотелось бы доказать актуальность и современность стихов С. Я. </w:t>
      </w:r>
      <w:r w:rsidRPr="00410A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Маршака</w:t>
      </w:r>
      <w:r w:rsidRPr="00410A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4F132CC" w14:textId="77777777" w:rsidR="00393D3C" w:rsidRPr="0068721F" w:rsidRDefault="00393D3C" w:rsidP="00393D3C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10101"/>
          <w:sz w:val="28"/>
          <w:szCs w:val="28"/>
        </w:rPr>
      </w:pPr>
      <w:r w:rsidRPr="00A516A3">
        <w:rPr>
          <w:rStyle w:val="a5"/>
          <w:color w:val="333333"/>
          <w:sz w:val="28"/>
          <w:szCs w:val="28"/>
        </w:rPr>
        <w:t>Цель:</w:t>
      </w:r>
      <w:r w:rsidR="0068721F" w:rsidRPr="0068721F">
        <w:rPr>
          <w:bCs/>
          <w:color w:val="333333"/>
          <w:sz w:val="28"/>
          <w:szCs w:val="28"/>
        </w:rPr>
        <w:t xml:space="preserve">создание условий для </w:t>
      </w:r>
      <w:r w:rsidR="0068721F">
        <w:rPr>
          <w:bCs/>
          <w:color w:val="333333"/>
          <w:sz w:val="28"/>
          <w:szCs w:val="28"/>
        </w:rPr>
        <w:t>расширения и закрепления знаний</w:t>
      </w:r>
      <w:r w:rsidR="0068721F" w:rsidRPr="0068721F">
        <w:rPr>
          <w:bCs/>
          <w:color w:val="333333"/>
          <w:sz w:val="28"/>
          <w:szCs w:val="28"/>
        </w:rPr>
        <w:t xml:space="preserve"> детей с творчеством С. Я. Маршака.</w:t>
      </w:r>
      <w:r w:rsidRPr="0068721F">
        <w:rPr>
          <w:color w:val="333333"/>
          <w:sz w:val="28"/>
          <w:szCs w:val="28"/>
        </w:rPr>
        <w:t> </w:t>
      </w:r>
    </w:p>
    <w:p w14:paraId="04F132CD" w14:textId="77777777" w:rsidR="00393D3C" w:rsidRPr="006C3DB4" w:rsidRDefault="00393D3C" w:rsidP="00393D3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DB4">
        <w:rPr>
          <w:rFonts w:ascii="Times New Roman" w:hAnsi="Times New Roman" w:cs="Times New Roman"/>
          <w:b/>
          <w:sz w:val="28"/>
          <w:szCs w:val="28"/>
        </w:rPr>
        <w:t xml:space="preserve">Задачи. </w:t>
      </w:r>
    </w:p>
    <w:p w14:paraId="04F132CE" w14:textId="77777777" w:rsidR="00393D3C" w:rsidRDefault="00393D3C" w:rsidP="00393D3C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DB4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14:paraId="04F132CF" w14:textId="77777777" w:rsidR="00393D3C" w:rsidRDefault="00393D3C" w:rsidP="00512A83">
      <w:pPr>
        <w:pStyle w:val="a4"/>
        <w:shd w:val="clear" w:color="auto" w:fill="FFFFFF"/>
        <w:spacing w:before="0" w:beforeAutospacing="0" w:after="150" w:afterAutospacing="0" w:line="276" w:lineRule="auto"/>
        <w:rPr>
          <w:sz w:val="28"/>
          <w:szCs w:val="28"/>
          <w:shd w:val="clear" w:color="auto" w:fill="FFFFFF"/>
        </w:rPr>
      </w:pPr>
      <w:r w:rsidRPr="00A516A3">
        <w:rPr>
          <w:i/>
          <w:sz w:val="28"/>
          <w:szCs w:val="28"/>
        </w:rPr>
        <w:t>-</w:t>
      </w:r>
      <w:r w:rsidRPr="00A516A3">
        <w:rPr>
          <w:sz w:val="28"/>
          <w:szCs w:val="28"/>
        </w:rPr>
        <w:t>познакомить детей с биографией и творчеством писа</w:t>
      </w:r>
      <w:r>
        <w:rPr>
          <w:sz w:val="28"/>
          <w:szCs w:val="28"/>
        </w:rPr>
        <w:t xml:space="preserve">теля Самуила Яковлевича Маршака;                                                                                                     </w:t>
      </w:r>
      <w:r w:rsidRPr="00A516A3">
        <w:rPr>
          <w:sz w:val="28"/>
          <w:szCs w:val="28"/>
        </w:rPr>
        <w:t>-прививать интерес к чте</w:t>
      </w:r>
      <w:r>
        <w:rPr>
          <w:sz w:val="28"/>
          <w:szCs w:val="28"/>
        </w:rPr>
        <w:t xml:space="preserve">нию, к творчеству С. Я. Маршаку;                                                       </w:t>
      </w:r>
      <w:r w:rsidRPr="00A516A3">
        <w:rPr>
          <w:sz w:val="28"/>
          <w:szCs w:val="28"/>
        </w:rPr>
        <w:t>-познакомить детей с основны</w:t>
      </w:r>
      <w:r>
        <w:rPr>
          <w:sz w:val="28"/>
          <w:szCs w:val="28"/>
        </w:rPr>
        <w:t xml:space="preserve">ми произведениями С. Я. Маршака;                         </w:t>
      </w:r>
      <w:r w:rsidRPr="00A516A3">
        <w:rPr>
          <w:sz w:val="28"/>
          <w:szCs w:val="28"/>
        </w:rPr>
        <w:t xml:space="preserve">-привлечь </w:t>
      </w:r>
      <w:r w:rsidRPr="00A516A3">
        <w:rPr>
          <w:sz w:val="28"/>
          <w:szCs w:val="28"/>
          <w:shd w:val="clear" w:color="auto" w:fill="FFFFFF"/>
        </w:rPr>
        <w:t xml:space="preserve">родителей к активному участию в </w:t>
      </w:r>
      <w:r>
        <w:rPr>
          <w:sz w:val="28"/>
          <w:szCs w:val="28"/>
          <w:shd w:val="clear" w:color="auto" w:fill="FFFFFF"/>
        </w:rPr>
        <w:t>проектной деятельности;                                 -</w:t>
      </w:r>
      <w:r>
        <w:rPr>
          <w:color w:val="000000"/>
          <w:sz w:val="28"/>
          <w:szCs w:val="28"/>
          <w:shd w:val="clear" w:color="auto" w:fill="FFFFFF"/>
        </w:rPr>
        <w:t>в</w:t>
      </w:r>
      <w:r w:rsidRPr="007A769B">
        <w:rPr>
          <w:color w:val="000000"/>
          <w:sz w:val="28"/>
          <w:szCs w:val="28"/>
          <w:shd w:val="clear" w:color="auto" w:fill="FFFFFF"/>
        </w:rPr>
        <w:t>ызвать у детей желание отражать полученные знания (впечатления) в различных видах деятельности.</w:t>
      </w:r>
    </w:p>
    <w:p w14:paraId="04F132D0" w14:textId="77777777" w:rsidR="00393D3C" w:rsidRPr="006C3DB4" w:rsidRDefault="00393D3C" w:rsidP="00512A83">
      <w:pPr>
        <w:pStyle w:val="a6"/>
        <w:spacing w:line="276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6C3DB4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14:paraId="04F132D1" w14:textId="513940FF" w:rsidR="00393D3C" w:rsidRDefault="00393D3C" w:rsidP="00512A83">
      <w:pPr>
        <w:pStyle w:val="a4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AC50D9">
        <w:rPr>
          <w:sz w:val="28"/>
          <w:szCs w:val="28"/>
        </w:rPr>
        <w:t>воспитывать у детей способность с</w:t>
      </w:r>
      <w:r>
        <w:rPr>
          <w:sz w:val="28"/>
          <w:szCs w:val="28"/>
        </w:rPr>
        <w:t xml:space="preserve">опереживать героям </w:t>
      </w:r>
      <w:r w:rsidR="00512A83">
        <w:rPr>
          <w:sz w:val="28"/>
          <w:szCs w:val="28"/>
        </w:rPr>
        <w:t xml:space="preserve">произведений;  </w:t>
      </w:r>
      <w:r>
        <w:rPr>
          <w:sz w:val="28"/>
          <w:szCs w:val="28"/>
        </w:rPr>
        <w:t xml:space="preserve">                -</w:t>
      </w:r>
      <w:r w:rsidRPr="00AC50D9">
        <w:rPr>
          <w:sz w:val="28"/>
          <w:szCs w:val="28"/>
        </w:rPr>
        <w:t>способствовать воспитанию у детей добрых чувств, умения удив</w:t>
      </w:r>
      <w:r>
        <w:rPr>
          <w:sz w:val="28"/>
          <w:szCs w:val="28"/>
        </w:rPr>
        <w:t>ляться красоте родной природы;                                                                                                     -</w:t>
      </w:r>
      <w:r w:rsidRPr="00AC50D9">
        <w:rPr>
          <w:sz w:val="28"/>
          <w:szCs w:val="28"/>
        </w:rPr>
        <w:t>продолжать работу по формированию нравственно</w:t>
      </w:r>
      <w:r>
        <w:rPr>
          <w:sz w:val="28"/>
          <w:szCs w:val="28"/>
        </w:rPr>
        <w:t>го и патриотического воспитания.</w:t>
      </w:r>
    </w:p>
    <w:p w14:paraId="04F132D2" w14:textId="77777777" w:rsidR="00393D3C" w:rsidRPr="006C3DB4" w:rsidRDefault="00393D3C" w:rsidP="00393D3C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DB4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14:paraId="04F132D3" w14:textId="07065FA1" w:rsidR="00393D3C" w:rsidRPr="00AC50D9" w:rsidRDefault="00393D3C" w:rsidP="00512A83">
      <w:pPr>
        <w:pStyle w:val="a4"/>
        <w:shd w:val="clear" w:color="auto" w:fill="FFFFFF"/>
        <w:spacing w:before="0" w:beforeAutospacing="0" w:after="150" w:afterAutospacing="0" w:line="276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>
        <w:rPr>
          <w:sz w:val="28"/>
          <w:szCs w:val="28"/>
          <w:shd w:val="clear" w:color="auto" w:fill="FFFFFF"/>
        </w:rPr>
        <w:t>р</w:t>
      </w:r>
      <w:r w:rsidRPr="00AC50D9">
        <w:rPr>
          <w:sz w:val="28"/>
          <w:szCs w:val="28"/>
          <w:shd w:val="clear" w:color="auto" w:fill="FFFFFF"/>
        </w:rPr>
        <w:t xml:space="preserve">азвивать </w:t>
      </w:r>
      <w:r>
        <w:rPr>
          <w:sz w:val="28"/>
          <w:szCs w:val="28"/>
          <w:shd w:val="clear" w:color="auto" w:fill="FFFFFF"/>
        </w:rPr>
        <w:t xml:space="preserve">артистические способности </w:t>
      </w:r>
      <w:r w:rsidR="00512A83">
        <w:rPr>
          <w:sz w:val="28"/>
          <w:szCs w:val="28"/>
          <w:shd w:val="clear" w:color="auto" w:fill="FFFFFF"/>
        </w:rPr>
        <w:t xml:space="preserve">детей;  </w:t>
      </w:r>
      <w:r>
        <w:rPr>
          <w:sz w:val="28"/>
          <w:szCs w:val="28"/>
          <w:shd w:val="clear" w:color="auto" w:fill="FFFFFF"/>
        </w:rPr>
        <w:t xml:space="preserve">                                                    -р</w:t>
      </w:r>
      <w:r w:rsidRPr="00AC50D9">
        <w:rPr>
          <w:sz w:val="28"/>
          <w:szCs w:val="28"/>
          <w:shd w:val="clear" w:color="auto" w:fill="FFFFFF"/>
        </w:rPr>
        <w:t>азвивать эмоциональн</w:t>
      </w:r>
      <w:r>
        <w:rPr>
          <w:sz w:val="28"/>
          <w:szCs w:val="28"/>
          <w:shd w:val="clear" w:color="auto" w:fill="FFFFFF"/>
        </w:rPr>
        <w:t>о-выразительную речь;                                                                     -</w:t>
      </w:r>
      <w:r w:rsidRPr="00033068">
        <w:rPr>
          <w:color w:val="000000"/>
          <w:sz w:val="28"/>
          <w:szCs w:val="28"/>
        </w:rPr>
        <w:t>формировать навык организации совместной деятельности и общения в ходе неё.</w:t>
      </w:r>
    </w:p>
    <w:p w14:paraId="04F132D4" w14:textId="77777777" w:rsidR="00393D3C" w:rsidRPr="006C3DB4" w:rsidRDefault="00393D3C" w:rsidP="00393D3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Методы и приемы:</w:t>
      </w:r>
    </w:p>
    <w:p w14:paraId="04F132D5" w14:textId="77777777" w:rsidR="00393D3C" w:rsidRPr="006C3DB4" w:rsidRDefault="00393D3C" w:rsidP="00393D3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3DB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наглядные</w:t>
      </w:r>
      <w:r w:rsidRPr="006C3DB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14:paraId="04F132D6" w14:textId="77777777" w:rsidR="00393D3C" w:rsidRPr="00FF19DA" w:rsidRDefault="00393D3C" w:rsidP="00393D3C">
      <w:pPr>
        <w:pStyle w:val="a6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Pr="006C3D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ссматривание иллюстраций,</w:t>
      </w:r>
      <w:r w:rsidRPr="006C3DB4">
        <w:rPr>
          <w:rFonts w:ascii="Times New Roman" w:hAnsi="Times New Roman" w:cs="Times New Roman"/>
          <w:sz w:val="28"/>
          <w:szCs w:val="28"/>
        </w:rPr>
        <w:t xml:space="preserve">  просмотр</w:t>
      </w:r>
      <w:r>
        <w:rPr>
          <w:rFonts w:ascii="Times New Roman" w:hAnsi="Times New Roman" w:cs="Times New Roman"/>
          <w:sz w:val="28"/>
          <w:szCs w:val="28"/>
        </w:rPr>
        <w:t xml:space="preserve"> мультфильмов.</w:t>
      </w:r>
    </w:p>
    <w:p w14:paraId="04F132D7" w14:textId="77777777" w:rsidR="006878C3" w:rsidRPr="006C3DB4" w:rsidRDefault="006878C3" w:rsidP="006878C3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3DB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игровые:</w:t>
      </w:r>
    </w:p>
    <w:p w14:paraId="04F132D8" w14:textId="77777777" w:rsidR="006878C3" w:rsidRPr="00FF19DA" w:rsidRDefault="006878C3" w:rsidP="006878C3">
      <w:pPr>
        <w:pStyle w:val="a6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3DB4">
        <w:rPr>
          <w:rFonts w:ascii="Times New Roman" w:hAnsi="Times New Roman" w:cs="Times New Roman"/>
          <w:sz w:val="28"/>
          <w:szCs w:val="28"/>
        </w:rPr>
        <w:t xml:space="preserve">дидактические игры;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игра – драматизация.</w:t>
      </w:r>
    </w:p>
    <w:p w14:paraId="04F132D9" w14:textId="77777777" w:rsidR="00393D3C" w:rsidRPr="006C3DB4" w:rsidRDefault="00393D3C" w:rsidP="00393D3C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DB4">
        <w:rPr>
          <w:rFonts w:ascii="Times New Roman" w:hAnsi="Times New Roman" w:cs="Times New Roman"/>
          <w:i/>
          <w:sz w:val="28"/>
          <w:szCs w:val="28"/>
        </w:rPr>
        <w:t>словесные: </w:t>
      </w:r>
    </w:p>
    <w:p w14:paraId="04F132DA" w14:textId="77777777" w:rsidR="00393D3C" w:rsidRPr="007A769B" w:rsidRDefault="00393D3C" w:rsidP="00393D3C">
      <w:pPr>
        <w:pStyle w:val="a6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3DB4">
        <w:rPr>
          <w:rFonts w:ascii="Times New Roman" w:hAnsi="Times New Roman" w:cs="Times New Roman"/>
          <w:sz w:val="28"/>
          <w:szCs w:val="28"/>
        </w:rPr>
        <w:t>беседы,</w:t>
      </w:r>
      <w:r>
        <w:rPr>
          <w:rFonts w:ascii="Times New Roman" w:hAnsi="Times New Roman" w:cs="Times New Roman"/>
          <w:sz w:val="28"/>
          <w:szCs w:val="28"/>
        </w:rPr>
        <w:t xml:space="preserve"> чтение произведений, заучивание.</w:t>
      </w:r>
    </w:p>
    <w:p w14:paraId="04F132DB" w14:textId="77777777" w:rsidR="00393D3C" w:rsidRPr="006C3DB4" w:rsidRDefault="00393D3C" w:rsidP="00393D3C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3DB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практические:</w:t>
      </w:r>
      <w:r w:rsidRPr="006C3DB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04F132DC" w14:textId="77777777" w:rsidR="00393D3C" w:rsidRDefault="00393D3C" w:rsidP="00393D3C">
      <w:pPr>
        <w:pStyle w:val="a6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C3DB4">
        <w:rPr>
          <w:rFonts w:ascii="Times New Roman" w:hAnsi="Times New Roman" w:cs="Times New Roman"/>
          <w:sz w:val="28"/>
          <w:szCs w:val="28"/>
          <w:lang w:eastAsia="ru-RU"/>
        </w:rPr>
        <w:t>продуктивная деятельность.</w:t>
      </w:r>
    </w:p>
    <w:p w14:paraId="04F132DD" w14:textId="77777777" w:rsidR="00393D3C" w:rsidRPr="006C3DB4" w:rsidRDefault="00393D3C" w:rsidP="00393D3C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DB4">
        <w:rPr>
          <w:rFonts w:ascii="Times New Roman" w:hAnsi="Times New Roman" w:cs="Times New Roman"/>
          <w:b/>
          <w:sz w:val="28"/>
          <w:szCs w:val="28"/>
        </w:rPr>
        <w:t>Задачи по работе с родителями:</w:t>
      </w:r>
    </w:p>
    <w:p w14:paraId="04F132DE" w14:textId="77777777" w:rsidR="00393D3C" w:rsidRPr="006C3DB4" w:rsidRDefault="00393D3C" w:rsidP="00393D3C">
      <w:pPr>
        <w:pStyle w:val="a6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3DB4">
        <w:rPr>
          <w:rFonts w:ascii="Times New Roman" w:hAnsi="Times New Roman" w:cs="Times New Roman"/>
          <w:sz w:val="28"/>
          <w:szCs w:val="28"/>
        </w:rPr>
        <w:t>повысить компетентность родителей по теме проектной недели;</w:t>
      </w:r>
    </w:p>
    <w:p w14:paraId="04F132DF" w14:textId="77777777" w:rsidR="00393D3C" w:rsidRPr="006C3DB4" w:rsidRDefault="00393D3C" w:rsidP="00393D3C">
      <w:pPr>
        <w:pStyle w:val="a6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3DB4">
        <w:rPr>
          <w:rFonts w:ascii="Times New Roman" w:hAnsi="Times New Roman" w:cs="Times New Roman"/>
          <w:sz w:val="28"/>
          <w:szCs w:val="28"/>
        </w:rPr>
        <w:t>создать атмосферу эмоционального комфорта, взаимопонимания и</w:t>
      </w:r>
    </w:p>
    <w:p w14:paraId="04F132E0" w14:textId="77777777" w:rsidR="00393D3C" w:rsidRDefault="00393D3C" w:rsidP="00393D3C">
      <w:pPr>
        <w:pStyle w:val="a6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DB4">
        <w:rPr>
          <w:rFonts w:ascii="Times New Roman" w:hAnsi="Times New Roman" w:cs="Times New Roman"/>
          <w:sz w:val="28"/>
          <w:szCs w:val="28"/>
        </w:rPr>
        <w:t>поддержки.</w:t>
      </w:r>
    </w:p>
    <w:p w14:paraId="04F132E1" w14:textId="77777777" w:rsidR="00393D3C" w:rsidRPr="00322224" w:rsidRDefault="00393D3C" w:rsidP="00393D3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222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Предполагаемый </w:t>
      </w:r>
      <w:r w:rsidR="00322224">
        <w:rPr>
          <w:rFonts w:ascii="Times New Roman" w:hAnsi="Times New Roman" w:cs="Times New Roman"/>
          <w:b/>
          <w:sz w:val="28"/>
          <w:szCs w:val="28"/>
          <w:lang w:eastAsia="ru-RU"/>
        </w:rPr>
        <w:t>результат</w:t>
      </w:r>
      <w:r w:rsidRPr="0032222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04F132E2" w14:textId="77777777" w:rsidR="00D50E1A" w:rsidRDefault="00322224" w:rsidP="00D50E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2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Формирование умения воспринимать книгу не только как развлечение, но и как источник знаний.</w:t>
      </w:r>
    </w:p>
    <w:p w14:paraId="04F132E3" w14:textId="77777777" w:rsidR="00D50E1A" w:rsidRPr="00322224" w:rsidRDefault="00322224" w:rsidP="00D50E1A">
      <w:pPr>
        <w:shd w:val="clear" w:color="auto" w:fill="FFFFFF"/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2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D50E1A" w:rsidRPr="003222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 у детей умения воспринимать текст на слух, узнавать знакомые произведения по отрывкам из них.</w:t>
      </w:r>
    </w:p>
    <w:p w14:paraId="04F132E4" w14:textId="77777777" w:rsidR="00D50E1A" w:rsidRDefault="00322224" w:rsidP="00D50E1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2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Развитие способности детей делать выводы, умозаключения, умение высказывать идеи и предположения.</w:t>
      </w:r>
    </w:p>
    <w:p w14:paraId="04F132E5" w14:textId="77777777" w:rsidR="00322224" w:rsidRPr="00322224" w:rsidRDefault="00D50E1A" w:rsidP="00D50E1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Pr="003222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Активное участие родителей в реализации </w:t>
      </w:r>
      <w:r w:rsidRPr="003222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3222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4F132E6" w14:textId="77777777" w:rsidR="00322224" w:rsidRPr="00322224" w:rsidRDefault="00322224" w:rsidP="00D50E1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2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Формирование умения выразительно </w:t>
      </w:r>
      <w:r w:rsidRPr="003222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читать</w:t>
      </w:r>
      <w:r w:rsidRPr="003222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наизусть и инсценироватьпроизведение или отрывок из него.</w:t>
      </w:r>
    </w:p>
    <w:p w14:paraId="04F132E7" w14:textId="77777777" w:rsidR="00322224" w:rsidRPr="00322224" w:rsidRDefault="00322224" w:rsidP="00D50E1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2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Развитие интереса к литературе, творчеству с. Я. </w:t>
      </w:r>
      <w:r w:rsidRPr="003222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Маршака</w:t>
      </w:r>
      <w:r w:rsidRPr="003222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4F132E8" w14:textId="77777777" w:rsidR="00322224" w:rsidRPr="00322224" w:rsidRDefault="00322224" w:rsidP="00D50E1A">
      <w:pPr>
        <w:shd w:val="clear" w:color="auto" w:fill="FFFFFF"/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2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Популяризация семейного чтения.</w:t>
      </w:r>
    </w:p>
    <w:p w14:paraId="04F132E9" w14:textId="77777777" w:rsidR="00393D3C" w:rsidRPr="006C3DB4" w:rsidRDefault="00393D3C" w:rsidP="00322224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DB4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14:paraId="04F132EA" w14:textId="77777777" w:rsidR="00393D3C" w:rsidRPr="006C3DB4" w:rsidRDefault="00393D3C" w:rsidP="00393D3C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6C3DB4">
        <w:rPr>
          <w:b/>
          <w:bCs/>
          <w:sz w:val="28"/>
          <w:szCs w:val="28"/>
        </w:rPr>
        <w:t>этап - подготовительный </w:t>
      </w:r>
    </w:p>
    <w:p w14:paraId="04F132EB" w14:textId="77777777" w:rsidR="00393D3C" w:rsidRPr="006C3DB4" w:rsidRDefault="00393D3C" w:rsidP="00393D3C">
      <w:pPr>
        <w:pStyle w:val="c6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6C3DB4">
        <w:rPr>
          <w:bCs/>
          <w:sz w:val="28"/>
          <w:szCs w:val="28"/>
        </w:rPr>
        <w:t>беседа – опрос д</w:t>
      </w:r>
      <w:r>
        <w:rPr>
          <w:bCs/>
          <w:sz w:val="28"/>
          <w:szCs w:val="28"/>
        </w:rPr>
        <w:t>етей, родителей по теме проекта;</w:t>
      </w:r>
    </w:p>
    <w:p w14:paraId="04F132EC" w14:textId="77777777" w:rsidR="00393D3C" w:rsidRPr="006C3DB4" w:rsidRDefault="00393D3C" w:rsidP="00393D3C">
      <w:pPr>
        <w:pStyle w:val="a6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C3DB4">
        <w:rPr>
          <w:rFonts w:ascii="Times New Roman" w:hAnsi="Times New Roman" w:cs="Times New Roman"/>
          <w:sz w:val="28"/>
          <w:szCs w:val="28"/>
          <w:lang w:eastAsia="ru-RU"/>
        </w:rPr>
        <w:t>определение цели и задач проекта;</w:t>
      </w:r>
    </w:p>
    <w:p w14:paraId="04F132ED" w14:textId="77777777" w:rsidR="00393D3C" w:rsidRPr="006C3DB4" w:rsidRDefault="00393D3C" w:rsidP="00393D3C">
      <w:pPr>
        <w:pStyle w:val="a6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3DB4">
        <w:rPr>
          <w:rFonts w:ascii="Times New Roman" w:hAnsi="Times New Roman" w:cs="Times New Roman"/>
          <w:sz w:val="28"/>
          <w:szCs w:val="28"/>
        </w:rPr>
        <w:t>подбор и изучение методической, художественной  литературы;</w:t>
      </w:r>
    </w:p>
    <w:p w14:paraId="04F132EE" w14:textId="77777777" w:rsidR="00393D3C" w:rsidRPr="00FF19DA" w:rsidRDefault="00393D3C" w:rsidP="00393D3C">
      <w:pPr>
        <w:pStyle w:val="a6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3DB4">
        <w:rPr>
          <w:rFonts w:ascii="Times New Roman" w:hAnsi="Times New Roman" w:cs="Times New Roman"/>
          <w:sz w:val="28"/>
          <w:szCs w:val="28"/>
        </w:rPr>
        <w:t>ознакомление  и привлечение родителей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Pr="006C3DB4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совместному сотрудничеству</w:t>
      </w:r>
      <w:r>
        <w:rPr>
          <w:rFonts w:ascii="Times New Roman" w:hAnsi="Times New Roman" w:cs="Times New Roman"/>
          <w:sz w:val="28"/>
          <w:szCs w:val="28"/>
        </w:rPr>
        <w:t>в проектной деятельности;</w:t>
      </w:r>
    </w:p>
    <w:p w14:paraId="04F132EF" w14:textId="77777777" w:rsidR="00393D3C" w:rsidRPr="006C3DB4" w:rsidRDefault="00393D3C" w:rsidP="00393D3C">
      <w:pPr>
        <w:pStyle w:val="a6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C3DB4">
        <w:rPr>
          <w:rFonts w:ascii="Times New Roman" w:hAnsi="Times New Roman" w:cs="Times New Roman"/>
          <w:sz w:val="28"/>
          <w:szCs w:val="28"/>
          <w:lang w:eastAsia="ru-RU"/>
        </w:rPr>
        <w:t>оформление информационного блока в родительском уголке;</w:t>
      </w:r>
    </w:p>
    <w:p w14:paraId="04F132F0" w14:textId="77777777" w:rsidR="00393D3C" w:rsidRPr="006C3DB4" w:rsidRDefault="00393D3C" w:rsidP="00393D3C">
      <w:pPr>
        <w:pStyle w:val="a6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3DB4">
        <w:rPr>
          <w:rFonts w:ascii="Times New Roman" w:hAnsi="Times New Roman" w:cs="Times New Roman"/>
          <w:sz w:val="28"/>
          <w:szCs w:val="28"/>
        </w:rPr>
        <w:t>подбор иллюстративного, информационно - дидактического материала;</w:t>
      </w:r>
    </w:p>
    <w:p w14:paraId="04F132F1" w14:textId="77777777" w:rsidR="00393D3C" w:rsidRDefault="00393D3C" w:rsidP="00393D3C">
      <w:pPr>
        <w:pStyle w:val="a6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3DB4">
        <w:rPr>
          <w:rFonts w:ascii="Times New Roman" w:hAnsi="Times New Roman" w:cs="Times New Roman"/>
          <w:sz w:val="28"/>
          <w:szCs w:val="28"/>
        </w:rPr>
        <w:t>создание</w:t>
      </w:r>
      <w:r w:rsidR="006878C3">
        <w:rPr>
          <w:rFonts w:ascii="Times New Roman" w:hAnsi="Times New Roman" w:cs="Times New Roman"/>
          <w:sz w:val="28"/>
          <w:szCs w:val="28"/>
        </w:rPr>
        <w:t xml:space="preserve"> предметно -</w:t>
      </w:r>
      <w:r>
        <w:rPr>
          <w:rFonts w:ascii="Times New Roman" w:hAnsi="Times New Roman" w:cs="Times New Roman"/>
          <w:sz w:val="28"/>
          <w:szCs w:val="28"/>
        </w:rPr>
        <w:t xml:space="preserve"> развивающей среды.</w:t>
      </w:r>
    </w:p>
    <w:p w14:paraId="04F132F2" w14:textId="77777777" w:rsidR="00393D3C" w:rsidRPr="00F149A6" w:rsidRDefault="00393D3C" w:rsidP="00393D3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149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 этап – основной </w:t>
      </w:r>
      <w:r w:rsidRPr="00F149A6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Pr="00F149A6">
        <w:rPr>
          <w:rFonts w:ascii="Times New Roman" w:hAnsi="Times New Roman" w:cs="Times New Roman"/>
          <w:bCs/>
          <w:i/>
          <w:sz w:val="28"/>
          <w:szCs w:val="28"/>
        </w:rPr>
        <w:t>организационно-практический)</w:t>
      </w:r>
    </w:p>
    <w:p w14:paraId="04F132F3" w14:textId="77777777" w:rsidR="00393D3C" w:rsidRPr="006C3DB4" w:rsidRDefault="00393D3C" w:rsidP="00393D3C">
      <w:pPr>
        <w:pStyle w:val="a6"/>
        <w:spacing w:line="276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C3DB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План </w:t>
      </w:r>
      <w:r w:rsidRPr="006C3DB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реализации проекта.</w:t>
      </w:r>
    </w:p>
    <w:tbl>
      <w:tblPr>
        <w:tblStyle w:val="a3"/>
        <w:tblW w:w="99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2268"/>
        <w:gridCol w:w="6555"/>
      </w:tblGrid>
      <w:tr w:rsidR="00393D3C" w:rsidRPr="00851619" w14:paraId="04F132F7" w14:textId="77777777" w:rsidTr="00B62ED0">
        <w:trPr>
          <w:trHeight w:val="984"/>
        </w:trPr>
        <w:tc>
          <w:tcPr>
            <w:tcW w:w="1135" w:type="dxa"/>
          </w:tcPr>
          <w:p w14:paraId="04F132F4" w14:textId="77777777" w:rsidR="00393D3C" w:rsidRPr="00851619" w:rsidRDefault="00393D3C" w:rsidP="00B62ED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Дни недели</w:t>
            </w:r>
          </w:p>
        </w:tc>
        <w:tc>
          <w:tcPr>
            <w:tcW w:w="2268" w:type="dxa"/>
          </w:tcPr>
          <w:p w14:paraId="04F132F5" w14:textId="77777777" w:rsidR="00393D3C" w:rsidRPr="00851619" w:rsidRDefault="00393D3C" w:rsidP="00B62ED0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61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6555" w:type="dxa"/>
          </w:tcPr>
          <w:p w14:paraId="04F132F6" w14:textId="77777777" w:rsidR="00393D3C" w:rsidRPr="00851619" w:rsidRDefault="00393D3C" w:rsidP="00B62ED0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619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образовательной деятельности по областям и  в режимных моментах</w:t>
            </w:r>
          </w:p>
        </w:tc>
      </w:tr>
      <w:tr w:rsidR="00393D3C" w:rsidRPr="00851619" w14:paraId="04F132FE" w14:textId="77777777" w:rsidTr="00B62ED0">
        <w:trPr>
          <w:cantSplit/>
          <w:trHeight w:val="2390"/>
        </w:trPr>
        <w:tc>
          <w:tcPr>
            <w:tcW w:w="1135" w:type="dxa"/>
            <w:textDirection w:val="btLr"/>
          </w:tcPr>
          <w:p w14:paraId="04F132F8" w14:textId="77777777" w:rsidR="00393D3C" w:rsidRPr="00851619" w:rsidRDefault="00393D3C" w:rsidP="00B62ED0">
            <w:pPr>
              <w:shd w:val="clear" w:color="auto" w:fill="FFFFFF"/>
              <w:spacing w:line="27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Понедельник </w:t>
            </w:r>
          </w:p>
        </w:tc>
        <w:tc>
          <w:tcPr>
            <w:tcW w:w="2268" w:type="dxa"/>
          </w:tcPr>
          <w:p w14:paraId="04F132F9" w14:textId="77777777" w:rsidR="00393D3C" w:rsidRPr="007F0505" w:rsidRDefault="00393D3C" w:rsidP="00B62ED0">
            <w:pPr>
              <w:pStyle w:val="a4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sz w:val="28"/>
                <w:szCs w:val="28"/>
              </w:rPr>
            </w:pPr>
            <w:r w:rsidRPr="007F0505">
              <w:rPr>
                <w:sz w:val="28"/>
                <w:szCs w:val="28"/>
              </w:rPr>
              <w:t>Расширение  знаний о жизни и творчестве С. Я. Маршака; развитие интереса к художественной литературе.</w:t>
            </w:r>
          </w:p>
        </w:tc>
        <w:tc>
          <w:tcPr>
            <w:tcW w:w="6555" w:type="dxa"/>
          </w:tcPr>
          <w:p w14:paraId="04F132FA" w14:textId="77777777" w:rsidR="00393D3C" w:rsidRDefault="00393D3C" w:rsidP="00B62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Беседа «С. Я. Маршак - детям». </w:t>
            </w:r>
          </w:p>
          <w:p w14:paraId="04F132FB" w14:textId="77777777" w:rsidR="00393D3C" w:rsidRDefault="00237446" w:rsidP="00B62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2.Оформление книжного центра</w:t>
            </w:r>
            <w:r w:rsidR="00393D3C">
              <w:rPr>
                <w:rFonts w:ascii="Times New Roman" w:hAnsi="Times New Roman" w:cs="Times New Roman"/>
                <w:sz w:val="28"/>
                <w:szCs w:val="28"/>
              </w:rPr>
              <w:t xml:space="preserve"> с произведениями и иллюстрациями Маршака.</w:t>
            </w:r>
          </w:p>
          <w:p w14:paraId="04F132FC" w14:textId="77777777" w:rsidR="00393D3C" w:rsidRDefault="00393D3C" w:rsidP="00B62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3.Рисование «Портрет писателя».</w:t>
            </w:r>
          </w:p>
          <w:p w14:paraId="04F132FD" w14:textId="77777777" w:rsidR="00393D3C" w:rsidRPr="00851619" w:rsidRDefault="00393D3C" w:rsidP="00B62ED0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505">
              <w:rPr>
                <w:rFonts w:ascii="Times New Roman" w:hAnsi="Times New Roman" w:cs="Times New Roman"/>
                <w:sz w:val="28"/>
                <w:szCs w:val="28"/>
              </w:rPr>
              <w:t>4.Домашнее задание для родителей</w:t>
            </w:r>
            <w:r w:rsidRPr="008516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F0505">
              <w:rPr>
                <w:rFonts w:ascii="Times New Roman" w:hAnsi="Times New Roman" w:cs="Times New Roman"/>
                <w:sz w:val="28"/>
                <w:szCs w:val="28"/>
              </w:rPr>
              <w:t>чтение перед сном «Сказка о глупом мышонке»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93D3C" w:rsidRPr="00851619" w14:paraId="04F13306" w14:textId="77777777" w:rsidTr="00B62ED0">
        <w:trPr>
          <w:cantSplit/>
          <w:trHeight w:val="2390"/>
        </w:trPr>
        <w:tc>
          <w:tcPr>
            <w:tcW w:w="1135" w:type="dxa"/>
            <w:textDirection w:val="btLr"/>
          </w:tcPr>
          <w:p w14:paraId="04F132FF" w14:textId="77777777" w:rsidR="00393D3C" w:rsidRDefault="00393D3C" w:rsidP="00B62ED0">
            <w:pPr>
              <w:shd w:val="clear" w:color="auto" w:fill="FFFFFF"/>
              <w:spacing w:line="27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Вторник</w:t>
            </w:r>
          </w:p>
        </w:tc>
        <w:tc>
          <w:tcPr>
            <w:tcW w:w="2268" w:type="dxa"/>
          </w:tcPr>
          <w:p w14:paraId="04F13300" w14:textId="77777777" w:rsidR="00393D3C" w:rsidRPr="007F0505" w:rsidRDefault="00393D3C" w:rsidP="00B62ED0">
            <w:pPr>
              <w:pStyle w:val="a4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</w:t>
            </w:r>
            <w:r w:rsidRPr="00A516A3">
              <w:rPr>
                <w:sz w:val="28"/>
                <w:szCs w:val="28"/>
              </w:rPr>
              <w:t>с основны</w:t>
            </w:r>
            <w:r>
              <w:rPr>
                <w:sz w:val="28"/>
                <w:szCs w:val="28"/>
              </w:rPr>
              <w:t>ми произведениями С. Я. Маршака; формирование умения передавать в художественной деятельности прочитанное.</w:t>
            </w:r>
          </w:p>
        </w:tc>
        <w:tc>
          <w:tcPr>
            <w:tcW w:w="6555" w:type="dxa"/>
          </w:tcPr>
          <w:p w14:paraId="04F13301" w14:textId="77777777" w:rsidR="00393D3C" w:rsidRDefault="00393D3C" w:rsidP="00B62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1.Чтение и заучивание понравившегося стихотворения «Детки в клетке». </w:t>
            </w:r>
          </w:p>
          <w:p w14:paraId="04F13302" w14:textId="77777777" w:rsidR="00393D3C" w:rsidRDefault="00393D3C" w:rsidP="00B62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2.Лепка по прочитанному произведению «Детки в клетке».</w:t>
            </w:r>
          </w:p>
          <w:p w14:paraId="04F13303" w14:textId="77777777" w:rsidR="00393D3C" w:rsidRDefault="00393D3C" w:rsidP="00B62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3.Лабиринт «Побег из зоопарка».</w:t>
            </w:r>
          </w:p>
          <w:p w14:paraId="04F13304" w14:textId="77777777" w:rsidR="00393D3C" w:rsidRDefault="00393D3C" w:rsidP="00B62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4.Домашнее задание для родителей: нарисовать с детьми героев произведения «Детки в клетке» для создания книги иллюстраций к произведению.</w:t>
            </w:r>
          </w:p>
          <w:p w14:paraId="04F13305" w14:textId="77777777" w:rsidR="00393D3C" w:rsidRDefault="00393D3C" w:rsidP="00B62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D3C" w:rsidRPr="00851619" w14:paraId="04F1330F" w14:textId="77777777" w:rsidTr="00B62ED0">
        <w:trPr>
          <w:cantSplit/>
          <w:trHeight w:val="2390"/>
        </w:trPr>
        <w:tc>
          <w:tcPr>
            <w:tcW w:w="1135" w:type="dxa"/>
            <w:textDirection w:val="btLr"/>
          </w:tcPr>
          <w:p w14:paraId="04F13307" w14:textId="77777777" w:rsidR="00393D3C" w:rsidRDefault="00393D3C" w:rsidP="00B62ED0">
            <w:pPr>
              <w:shd w:val="clear" w:color="auto" w:fill="FFFFFF"/>
              <w:spacing w:line="27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Среда </w:t>
            </w:r>
          </w:p>
        </w:tc>
        <w:tc>
          <w:tcPr>
            <w:tcW w:w="2268" w:type="dxa"/>
          </w:tcPr>
          <w:p w14:paraId="04F13308" w14:textId="77777777" w:rsidR="00393D3C" w:rsidRDefault="00393D3C" w:rsidP="00B62ED0">
            <w:pPr>
              <w:pStyle w:val="a4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</w:t>
            </w:r>
            <w:r w:rsidRPr="00AC50D9">
              <w:rPr>
                <w:sz w:val="28"/>
                <w:szCs w:val="28"/>
              </w:rPr>
              <w:t xml:space="preserve"> у </w:t>
            </w:r>
            <w:r>
              <w:rPr>
                <w:sz w:val="28"/>
                <w:szCs w:val="28"/>
              </w:rPr>
              <w:t xml:space="preserve">детей способности </w:t>
            </w:r>
            <w:r w:rsidRPr="00AC50D9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опереживать героям произведения; создание условий для художественно – эстетического развития.</w:t>
            </w:r>
          </w:p>
        </w:tc>
        <w:tc>
          <w:tcPr>
            <w:tcW w:w="6555" w:type="dxa"/>
          </w:tcPr>
          <w:p w14:paraId="04F13309" w14:textId="77777777" w:rsidR="00393D3C" w:rsidRPr="00283096" w:rsidRDefault="00393D3C" w:rsidP="00B62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83096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«Двенадцать месяцев»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F1330A" w14:textId="77777777" w:rsidR="00393D3C" w:rsidRDefault="00393D3C" w:rsidP="00B62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</w:t>
            </w:r>
            <w:r w:rsidRPr="00283096">
              <w:rPr>
                <w:rFonts w:ascii="Times New Roman" w:hAnsi="Times New Roman" w:cs="Times New Roman"/>
                <w:sz w:val="28"/>
                <w:szCs w:val="28"/>
              </w:rPr>
              <w:t xml:space="preserve">ассматривание иллюстраций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пересказом по произведению «Двенадцать месяцев».</w:t>
            </w:r>
          </w:p>
          <w:p w14:paraId="04F1330B" w14:textId="77777777" w:rsidR="00393D3C" w:rsidRDefault="00393D3C" w:rsidP="00B62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3.Аппликация «Подснежники».</w:t>
            </w:r>
          </w:p>
          <w:p w14:paraId="04F1330C" w14:textId="77777777" w:rsidR="00393D3C" w:rsidRDefault="00393D3C" w:rsidP="00B62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83096">
              <w:rPr>
                <w:rFonts w:ascii="Times New Roman" w:hAnsi="Times New Roman" w:cs="Times New Roman"/>
                <w:sz w:val="28"/>
                <w:szCs w:val="28"/>
              </w:rPr>
              <w:t>Загадки Маршака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F1330D" w14:textId="77777777" w:rsidR="00393D3C" w:rsidRPr="00283096" w:rsidRDefault="00393D3C" w:rsidP="00B62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4.Домашнее задание для родителей: чтение перед сном «Кошкин дом».</w:t>
            </w:r>
          </w:p>
          <w:p w14:paraId="04F1330E" w14:textId="77777777" w:rsidR="00393D3C" w:rsidRPr="00283096" w:rsidRDefault="00393D3C" w:rsidP="00B62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D3C" w:rsidRPr="00851619" w14:paraId="04F13319" w14:textId="77777777" w:rsidTr="00B62ED0">
        <w:trPr>
          <w:cantSplit/>
          <w:trHeight w:val="2390"/>
        </w:trPr>
        <w:tc>
          <w:tcPr>
            <w:tcW w:w="1135" w:type="dxa"/>
            <w:textDirection w:val="btLr"/>
          </w:tcPr>
          <w:p w14:paraId="04F13310" w14:textId="77777777" w:rsidR="00393D3C" w:rsidRDefault="00393D3C" w:rsidP="00B62ED0">
            <w:pPr>
              <w:shd w:val="clear" w:color="auto" w:fill="FFFFFF"/>
              <w:spacing w:line="27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lastRenderedPageBreak/>
              <w:t>Четверг</w:t>
            </w:r>
          </w:p>
        </w:tc>
        <w:tc>
          <w:tcPr>
            <w:tcW w:w="2268" w:type="dxa"/>
          </w:tcPr>
          <w:p w14:paraId="04F13311" w14:textId="77777777" w:rsidR="00393D3C" w:rsidRDefault="00393D3C" w:rsidP="00B62ED0">
            <w:pPr>
              <w:pStyle w:val="a4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</w:t>
            </w:r>
            <w:r w:rsidRPr="00AC50D9">
              <w:rPr>
                <w:sz w:val="28"/>
                <w:szCs w:val="28"/>
              </w:rPr>
              <w:t xml:space="preserve"> у детей добрых чувств</w:t>
            </w:r>
            <w:r>
              <w:rPr>
                <w:sz w:val="28"/>
                <w:szCs w:val="28"/>
              </w:rPr>
              <w:t>; формирование нравственных качеств.</w:t>
            </w:r>
          </w:p>
        </w:tc>
        <w:tc>
          <w:tcPr>
            <w:tcW w:w="6555" w:type="dxa"/>
          </w:tcPr>
          <w:p w14:paraId="04F13312" w14:textId="77777777" w:rsidR="00393D3C" w:rsidRDefault="00393D3C" w:rsidP="00B62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1.Чтение «Вот, какой рассеянный».</w:t>
            </w:r>
          </w:p>
          <w:p w14:paraId="04F13313" w14:textId="77777777" w:rsidR="00393D3C" w:rsidRDefault="00393D3C" w:rsidP="00B62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2.Д/игра «Человек рассеянный».</w:t>
            </w:r>
          </w:p>
          <w:p w14:paraId="04F13314" w14:textId="77777777" w:rsidR="00393D3C" w:rsidRDefault="00393D3C" w:rsidP="00B62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3.Лабиринт «Кошки – мышки».</w:t>
            </w:r>
          </w:p>
          <w:p w14:paraId="04F13315" w14:textId="77777777" w:rsidR="00393D3C" w:rsidRDefault="00393D3C" w:rsidP="00B62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4.Речь с движением «Кошкин дом».</w:t>
            </w:r>
          </w:p>
          <w:p w14:paraId="04F13316" w14:textId="77777777" w:rsidR="00393D3C" w:rsidRDefault="00393D3C" w:rsidP="00B62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5.Конструирование из строительного материала «Новый дом для кошки».</w:t>
            </w:r>
          </w:p>
          <w:p w14:paraId="04F13317" w14:textId="77777777" w:rsidR="00393D3C" w:rsidRDefault="00393D3C" w:rsidP="00B62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6.Домашнее задание для родителей: подготовить иллюстрации</w:t>
            </w:r>
            <w:r w:rsidR="00237446">
              <w:rPr>
                <w:rFonts w:ascii="Times New Roman" w:hAnsi="Times New Roman" w:cs="Times New Roman"/>
                <w:sz w:val="28"/>
                <w:szCs w:val="28"/>
              </w:rPr>
              <w:t xml:space="preserve"> для создания книги по произведениям С. Я. Маршака</w:t>
            </w:r>
          </w:p>
          <w:p w14:paraId="04F13318" w14:textId="77777777" w:rsidR="00393D3C" w:rsidRDefault="00393D3C" w:rsidP="00B62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D3C" w:rsidRPr="00851619" w14:paraId="04F13320" w14:textId="77777777" w:rsidTr="00B62ED0">
        <w:trPr>
          <w:cantSplit/>
          <w:trHeight w:val="2390"/>
        </w:trPr>
        <w:tc>
          <w:tcPr>
            <w:tcW w:w="1135" w:type="dxa"/>
            <w:textDirection w:val="btLr"/>
          </w:tcPr>
          <w:p w14:paraId="04F1331A" w14:textId="77777777" w:rsidR="00393D3C" w:rsidRDefault="00393D3C" w:rsidP="00B62ED0">
            <w:pPr>
              <w:shd w:val="clear" w:color="auto" w:fill="FFFFFF"/>
              <w:spacing w:line="27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Пятница</w:t>
            </w:r>
          </w:p>
        </w:tc>
        <w:tc>
          <w:tcPr>
            <w:tcW w:w="2268" w:type="dxa"/>
          </w:tcPr>
          <w:p w14:paraId="04F1331B" w14:textId="77777777" w:rsidR="00393D3C" w:rsidRDefault="00393D3C" w:rsidP="00B62ED0">
            <w:pPr>
              <w:pStyle w:val="a4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234001">
              <w:rPr>
                <w:color w:val="000000"/>
                <w:sz w:val="28"/>
                <w:szCs w:val="28"/>
              </w:rPr>
              <w:t>азвитие ком</w:t>
            </w:r>
            <w:r>
              <w:rPr>
                <w:color w:val="000000"/>
                <w:sz w:val="28"/>
                <w:szCs w:val="28"/>
              </w:rPr>
              <w:t xml:space="preserve">муникативных способностей детей; </w:t>
            </w:r>
            <w:r>
              <w:rPr>
                <w:sz w:val="28"/>
                <w:szCs w:val="28"/>
                <w:shd w:val="clear" w:color="auto" w:fill="FFFFFF"/>
              </w:rPr>
              <w:t>развитиеартистических способностей и выразительности речи детей.</w:t>
            </w:r>
          </w:p>
        </w:tc>
        <w:tc>
          <w:tcPr>
            <w:tcW w:w="6555" w:type="dxa"/>
          </w:tcPr>
          <w:p w14:paraId="04F1331C" w14:textId="77777777" w:rsidR="00393D3C" w:rsidRDefault="00393D3C" w:rsidP="00B62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1.Чтение произведения «Багаж».</w:t>
            </w:r>
          </w:p>
          <w:p w14:paraId="04F1331D" w14:textId="77777777" w:rsidR="00393D3C" w:rsidRDefault="00393D3C" w:rsidP="00B62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37446">
              <w:rPr>
                <w:rFonts w:ascii="Times New Roman" w:hAnsi="Times New Roman" w:cs="Times New Roman"/>
                <w:sz w:val="28"/>
                <w:szCs w:val="28"/>
              </w:rPr>
              <w:t xml:space="preserve"> Инсценировка произведения «Багаж» </w:t>
            </w:r>
          </w:p>
          <w:p w14:paraId="04F1331E" w14:textId="77777777" w:rsidR="00D50E1A" w:rsidRDefault="00D50E1A" w:rsidP="00B62E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Рисование иллюстраций по произведениям</w:t>
            </w:r>
          </w:p>
          <w:p w14:paraId="04F1331F" w14:textId="77777777" w:rsidR="00393D3C" w:rsidRDefault="00393D3C" w:rsidP="002374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237446">
              <w:rPr>
                <w:rFonts w:ascii="Times New Roman" w:hAnsi="Times New Roman" w:cs="Times New Roman"/>
                <w:sz w:val="28"/>
                <w:szCs w:val="28"/>
              </w:rPr>
              <w:t>Создание книги иллюстраций по произведениям С. Я. Маршака.</w:t>
            </w:r>
          </w:p>
        </w:tc>
      </w:tr>
    </w:tbl>
    <w:p w14:paraId="04F13321" w14:textId="77777777" w:rsidR="00393D3C" w:rsidRPr="006C3DB4" w:rsidRDefault="00393D3C" w:rsidP="00393D3C">
      <w:pPr>
        <w:pStyle w:val="a6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F13322" w14:textId="77777777" w:rsidR="00393D3C" w:rsidRPr="00A109FB" w:rsidRDefault="00393D3C" w:rsidP="00393D3C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9FB">
        <w:rPr>
          <w:rFonts w:ascii="Times New Roman" w:hAnsi="Times New Roman" w:cs="Times New Roman"/>
          <w:b/>
          <w:sz w:val="28"/>
          <w:szCs w:val="28"/>
        </w:rPr>
        <w:t xml:space="preserve">этап – заключительный </w:t>
      </w:r>
      <w:r w:rsidRPr="00A109FB">
        <w:rPr>
          <w:rFonts w:ascii="Times New Roman" w:hAnsi="Times New Roman" w:cs="Times New Roman"/>
          <w:i/>
          <w:sz w:val="28"/>
          <w:szCs w:val="28"/>
        </w:rPr>
        <w:t>(итоговый)</w:t>
      </w:r>
      <w:r w:rsidRPr="00A109FB">
        <w:rPr>
          <w:rFonts w:ascii="Times New Roman" w:hAnsi="Times New Roman" w:cs="Times New Roman"/>
          <w:b/>
          <w:sz w:val="28"/>
          <w:szCs w:val="28"/>
        </w:rPr>
        <w:t>:</w:t>
      </w:r>
    </w:p>
    <w:p w14:paraId="04F13323" w14:textId="5A818D9B" w:rsidR="00393D3C" w:rsidRDefault="00393D3C" w:rsidP="00393D3C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оформление</w:t>
      </w:r>
      <w:r w:rsidR="00512A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книжного </w:t>
      </w:r>
      <w:r w:rsidR="00237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</w:t>
      </w:r>
      <w:r w:rsidR="00512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4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произведений С. Я. Маршака;</w:t>
      </w:r>
    </w:p>
    <w:p w14:paraId="04F13324" w14:textId="77777777" w:rsidR="00393D3C" w:rsidRDefault="00393D3C" w:rsidP="00393D3C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выставка портретов «Маршак глазами детей»;</w:t>
      </w:r>
    </w:p>
    <w:p w14:paraId="04F13325" w14:textId="77777777" w:rsidR="00393D3C" w:rsidRDefault="00393D3C" w:rsidP="00393D3C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выставка лепных поделок «Зоопарк»;</w:t>
      </w:r>
    </w:p>
    <w:p w14:paraId="04F13326" w14:textId="17154BAB" w:rsidR="00393D3C" w:rsidRDefault="00393D3C" w:rsidP="00393D3C">
      <w:pPr>
        <w:shd w:val="clear" w:color="auto" w:fill="FFFFFF"/>
        <w:spacing w:before="30" w:after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109FB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>
        <w:rPr>
          <w:rFonts w:ascii="Times New Roman" w:hAnsi="Times New Roman" w:cs="Times New Roman"/>
          <w:sz w:val="28"/>
          <w:szCs w:val="28"/>
        </w:rPr>
        <w:t xml:space="preserve">книги иллюстраций по произведению </w:t>
      </w:r>
      <w:r w:rsidR="00512A83">
        <w:rPr>
          <w:rFonts w:ascii="Times New Roman" w:hAnsi="Times New Roman" w:cs="Times New Roman"/>
          <w:sz w:val="28"/>
          <w:szCs w:val="28"/>
        </w:rPr>
        <w:t>С. Я. Маршака;</w:t>
      </w:r>
    </w:p>
    <w:p w14:paraId="270491ED" w14:textId="51AF6677" w:rsidR="00512A83" w:rsidRDefault="00512A83" w:rsidP="00393D3C">
      <w:pPr>
        <w:shd w:val="clear" w:color="auto" w:fill="FFFFFF"/>
        <w:spacing w:before="30" w:after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чтецов, посвященный произведениям С.Я. Маршака</w:t>
      </w:r>
    </w:p>
    <w:p w14:paraId="04F13327" w14:textId="77777777" w:rsidR="00000EBE" w:rsidRDefault="00000EBE" w:rsidP="004435E2">
      <w:pPr>
        <w:rPr>
          <w:rFonts w:ascii="Times New Roman" w:hAnsi="Times New Roman" w:cs="Times New Roman"/>
          <w:sz w:val="28"/>
          <w:szCs w:val="28"/>
        </w:rPr>
      </w:pPr>
    </w:p>
    <w:p w14:paraId="04F13328" w14:textId="77777777" w:rsidR="00790583" w:rsidRPr="00790583" w:rsidRDefault="00790583" w:rsidP="00790583">
      <w:pPr>
        <w:rPr>
          <w:rFonts w:ascii="Times New Roman" w:hAnsi="Times New Roman" w:cs="Times New Roman"/>
          <w:sz w:val="28"/>
          <w:szCs w:val="28"/>
        </w:rPr>
      </w:pPr>
      <w:r w:rsidRPr="00790583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  <w:r w:rsidRPr="00790583">
        <w:rPr>
          <w:rFonts w:ascii="Times New Roman" w:hAnsi="Times New Roman" w:cs="Times New Roman"/>
          <w:sz w:val="28"/>
          <w:szCs w:val="28"/>
        </w:rPr>
        <w:t>:</w:t>
      </w:r>
    </w:p>
    <w:p w14:paraId="04F13329" w14:textId="50FAC443" w:rsidR="00790583" w:rsidRPr="00790583" w:rsidRDefault="00790583" w:rsidP="0079058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90583">
        <w:rPr>
          <w:rFonts w:ascii="Times New Roman" w:hAnsi="Times New Roman" w:cs="Times New Roman"/>
          <w:sz w:val="28"/>
          <w:szCs w:val="28"/>
        </w:rPr>
        <w:t>Маршак С.Я., Собрание сочинений: В 8 т. Т. 1. – М.: </w:t>
      </w:r>
      <w:r w:rsidR="00512A83">
        <w:rPr>
          <w:rFonts w:ascii="Times New Roman" w:hAnsi="Times New Roman" w:cs="Times New Roman"/>
          <w:sz w:val="28"/>
          <w:szCs w:val="28"/>
        </w:rPr>
        <w:t>х</w:t>
      </w:r>
      <w:r w:rsidRPr="00790583">
        <w:rPr>
          <w:rFonts w:ascii="Times New Roman" w:hAnsi="Times New Roman" w:cs="Times New Roman"/>
          <w:sz w:val="28"/>
          <w:szCs w:val="28"/>
        </w:rPr>
        <w:t>удожественная литература, 1968. – С. 5-15.</w:t>
      </w:r>
    </w:p>
    <w:p w14:paraId="04F1332A" w14:textId="77777777" w:rsidR="00790583" w:rsidRPr="00790583" w:rsidRDefault="00790583" w:rsidP="0079058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90583">
        <w:rPr>
          <w:rFonts w:ascii="Times New Roman" w:hAnsi="Times New Roman" w:cs="Times New Roman"/>
          <w:sz w:val="28"/>
          <w:szCs w:val="28"/>
        </w:rPr>
        <w:t>Владимирова Л.А. «Поэзию я полюбил очень рано…» : [сценарий путешествия по Стране Маршака для детей ] // Книжки, нотки и игрушки для Катюшки и Андрюшки. – 2007 . – № 9. – С. 4 – 8.</w:t>
      </w:r>
    </w:p>
    <w:p w14:paraId="04F1332B" w14:textId="76ABABD0" w:rsidR="00790583" w:rsidRPr="00790583" w:rsidRDefault="00790583" w:rsidP="0079058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90583">
        <w:rPr>
          <w:rFonts w:ascii="Times New Roman" w:hAnsi="Times New Roman" w:cs="Times New Roman"/>
          <w:sz w:val="28"/>
          <w:szCs w:val="28"/>
        </w:rPr>
        <w:t>Зархи С. Б. «Я думал, чувствовал, я жил…</w:t>
      </w:r>
      <w:r w:rsidR="00512A83" w:rsidRPr="00790583">
        <w:rPr>
          <w:rFonts w:ascii="Times New Roman" w:hAnsi="Times New Roman" w:cs="Times New Roman"/>
          <w:sz w:val="28"/>
          <w:szCs w:val="28"/>
        </w:rPr>
        <w:t>»:</w:t>
      </w:r>
      <w:r w:rsidRPr="00790583">
        <w:rPr>
          <w:rFonts w:ascii="Times New Roman" w:hAnsi="Times New Roman" w:cs="Times New Roman"/>
          <w:sz w:val="28"/>
          <w:szCs w:val="28"/>
        </w:rPr>
        <w:t xml:space="preserve"> [сценарий литературного вечера о Маршаке для детей ] // Читаем, учимся, играем. – 2007. – № 8. – С. 11 – 21.</w:t>
      </w:r>
    </w:p>
    <w:p w14:paraId="04F1332C" w14:textId="77777777" w:rsidR="00790583" w:rsidRPr="00790583" w:rsidRDefault="00790583" w:rsidP="0079058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90583">
        <w:rPr>
          <w:rFonts w:ascii="Times New Roman" w:hAnsi="Times New Roman" w:cs="Times New Roman"/>
          <w:sz w:val="28"/>
          <w:szCs w:val="28"/>
        </w:rPr>
        <w:lastRenderedPageBreak/>
        <w:t>Подумай-разгадай : [загадки в стихах к произведениям Маршака] // Отчего и почему. – 2000. – № 3. – С. 18 – 19.</w:t>
      </w:r>
    </w:p>
    <w:p w14:paraId="04F1332D" w14:textId="77777777" w:rsidR="00790583" w:rsidRPr="00790583" w:rsidRDefault="00790583" w:rsidP="004435E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90583">
        <w:rPr>
          <w:rFonts w:ascii="Times New Roman" w:hAnsi="Times New Roman" w:cs="Times New Roman"/>
          <w:sz w:val="28"/>
          <w:szCs w:val="28"/>
        </w:rPr>
        <w:t>Светикова П. Литературный утренник, посвящённый творчеству С. Я. Маршака / Книги-детям. – М.: Детгиз, 1957. – С. 95 – 129.</w:t>
      </w:r>
    </w:p>
    <w:p w14:paraId="04F1332E" w14:textId="77777777" w:rsidR="00790583" w:rsidRDefault="00790583" w:rsidP="004435E2">
      <w:pPr>
        <w:rPr>
          <w:rFonts w:ascii="Times New Roman" w:hAnsi="Times New Roman" w:cs="Times New Roman"/>
          <w:sz w:val="28"/>
          <w:szCs w:val="28"/>
        </w:rPr>
      </w:pPr>
    </w:p>
    <w:p w14:paraId="04F1333C" w14:textId="151F1EB7" w:rsidR="00790583" w:rsidRPr="00790583" w:rsidRDefault="00512A83" w:rsidP="007905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  <w:t>П</w:t>
      </w:r>
      <w:r w:rsidR="00790583" w:rsidRPr="0079058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  <w:t>риложение№ 1</w:t>
      </w:r>
    </w:p>
    <w:p w14:paraId="04F1333D" w14:textId="77777777" w:rsidR="00790583" w:rsidRPr="00790583" w:rsidRDefault="00790583" w:rsidP="007905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Развитие общей моторики.</w:t>
      </w:r>
    </w:p>
    <w:tbl>
      <w:tblPr>
        <w:tblW w:w="9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4"/>
        <w:gridCol w:w="4904"/>
      </w:tblGrid>
      <w:tr w:rsidR="00790583" w:rsidRPr="00790583" w14:paraId="04F13341" w14:textId="77777777" w:rsidTr="003D1CA4"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1333E" w14:textId="77777777" w:rsidR="00790583" w:rsidRPr="00790583" w:rsidRDefault="00790583" w:rsidP="007905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905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С треском, щелканьем и громом!</w:t>
            </w:r>
          </w:p>
          <w:p w14:paraId="04F1333F" w14:textId="77777777" w:rsidR="00790583" w:rsidRPr="00790583" w:rsidRDefault="00790583" w:rsidP="007905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905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Встал огонь над новым домом,</w:t>
            </w:r>
          </w:p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13340" w14:textId="77777777" w:rsidR="00790583" w:rsidRPr="00790583" w:rsidRDefault="00790583" w:rsidP="007905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905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Дети образуют круг, хлопают в ладоши над головой.</w:t>
            </w:r>
          </w:p>
        </w:tc>
      </w:tr>
      <w:tr w:rsidR="00790583" w:rsidRPr="00790583" w14:paraId="04F13345" w14:textId="77777777" w:rsidTr="003D1CA4"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13342" w14:textId="77777777" w:rsidR="00790583" w:rsidRPr="00790583" w:rsidRDefault="00790583" w:rsidP="007905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905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Озираются кругом,</w:t>
            </w:r>
          </w:p>
          <w:p w14:paraId="04F13343" w14:textId="77777777" w:rsidR="00790583" w:rsidRPr="00790583" w:rsidRDefault="00790583" w:rsidP="007905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905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Машут красным рукавом.</w:t>
            </w:r>
          </w:p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13344" w14:textId="77777777" w:rsidR="00790583" w:rsidRPr="00790583" w:rsidRDefault="00790583" w:rsidP="007905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905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Ритмично машут руками над головой.</w:t>
            </w:r>
          </w:p>
        </w:tc>
      </w:tr>
      <w:tr w:rsidR="00790583" w:rsidRPr="00790583" w14:paraId="04F13349" w14:textId="77777777" w:rsidTr="003D1CA4"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13346" w14:textId="77777777" w:rsidR="00790583" w:rsidRPr="00790583" w:rsidRDefault="00790583" w:rsidP="007905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905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Как увидели грачи</w:t>
            </w:r>
          </w:p>
          <w:p w14:paraId="04F13347" w14:textId="77777777" w:rsidR="00790583" w:rsidRPr="00790583" w:rsidRDefault="00790583" w:rsidP="007905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905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Это пламя с каланчи</w:t>
            </w:r>
          </w:p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13348" w14:textId="77777777" w:rsidR="00790583" w:rsidRPr="00790583" w:rsidRDefault="00790583" w:rsidP="007905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905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Встают на цыпочки, прикладываю правую руку козырьком к глазам.</w:t>
            </w:r>
          </w:p>
        </w:tc>
      </w:tr>
      <w:tr w:rsidR="00790583" w:rsidRPr="00790583" w14:paraId="04F1334D" w14:textId="77777777" w:rsidTr="003D1CA4"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1334A" w14:textId="77777777" w:rsidR="00790583" w:rsidRPr="00790583" w:rsidRDefault="00790583" w:rsidP="007905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905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Затрубили, зазвонили:</w:t>
            </w:r>
          </w:p>
          <w:p w14:paraId="04F1334B" w14:textId="77777777" w:rsidR="00790583" w:rsidRPr="00790583" w:rsidRDefault="00790583" w:rsidP="007905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905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-Тили-тили, тили-тили,</w:t>
            </w:r>
          </w:p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1334C" w14:textId="77777777" w:rsidR="00790583" w:rsidRPr="00790583" w:rsidRDefault="00790583" w:rsidP="007905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905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Бегут по кругу друг за другом.</w:t>
            </w:r>
          </w:p>
        </w:tc>
      </w:tr>
      <w:tr w:rsidR="00790583" w:rsidRPr="00790583" w14:paraId="04F13351" w14:textId="77777777" w:rsidTr="003D1CA4"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1334E" w14:textId="77777777" w:rsidR="00790583" w:rsidRPr="00790583" w:rsidRDefault="00790583" w:rsidP="007905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905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Тили-тили, тили-бом!</w:t>
            </w:r>
          </w:p>
          <w:p w14:paraId="04F1334F" w14:textId="77777777" w:rsidR="00790583" w:rsidRPr="00790583" w:rsidRDefault="00790583" w:rsidP="007905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905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Загорелся Кошкин дом!</w:t>
            </w:r>
          </w:p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13350" w14:textId="77777777" w:rsidR="00790583" w:rsidRPr="00790583" w:rsidRDefault="00790583" w:rsidP="007905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905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Машут руками, как крыльями.</w:t>
            </w:r>
          </w:p>
        </w:tc>
      </w:tr>
    </w:tbl>
    <w:p w14:paraId="04F13352" w14:textId="77777777" w:rsidR="00790583" w:rsidRPr="00790583" w:rsidRDefault="00790583" w:rsidP="007905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04F13353" w14:textId="77777777" w:rsidR="00790583" w:rsidRPr="00790583" w:rsidRDefault="00790583" w:rsidP="007905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Развитие мелкой моторики.</w:t>
      </w:r>
    </w:p>
    <w:tbl>
      <w:tblPr>
        <w:tblW w:w="9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4"/>
        <w:gridCol w:w="5274"/>
      </w:tblGrid>
      <w:tr w:rsidR="00790583" w:rsidRPr="00790583" w14:paraId="04F13356" w14:textId="77777777" w:rsidTr="003D1CA4"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13354" w14:textId="77777777" w:rsidR="00790583" w:rsidRPr="00790583" w:rsidRDefault="00790583" w:rsidP="007905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905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Где обедал воробей?</w:t>
            </w:r>
          </w:p>
        </w:tc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13355" w14:textId="77777777" w:rsidR="00790583" w:rsidRPr="00790583" w:rsidRDefault="00790583" w:rsidP="007905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905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Сгибание и разгибание пальцев рук</w:t>
            </w:r>
          </w:p>
        </w:tc>
      </w:tr>
      <w:tr w:rsidR="00790583" w:rsidRPr="00790583" w14:paraId="04F13359" w14:textId="77777777" w:rsidTr="003D1CA4"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13357" w14:textId="77777777" w:rsidR="00790583" w:rsidRPr="00790583" w:rsidRDefault="00790583" w:rsidP="007905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905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В зоопарке у зверей.</w:t>
            </w:r>
          </w:p>
        </w:tc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13358" w14:textId="77777777" w:rsidR="00790583" w:rsidRPr="00790583" w:rsidRDefault="00790583" w:rsidP="007905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905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Ладошки изображают раскрывающуюся пасть.</w:t>
            </w:r>
          </w:p>
        </w:tc>
      </w:tr>
      <w:tr w:rsidR="00790583" w:rsidRPr="00790583" w14:paraId="04F13361" w14:textId="77777777" w:rsidTr="003D1CA4"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1335A" w14:textId="77777777" w:rsidR="00790583" w:rsidRPr="00790583" w:rsidRDefault="00790583" w:rsidP="007905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905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Пообедал я сперва</w:t>
            </w:r>
          </w:p>
          <w:p w14:paraId="04F1335B" w14:textId="77777777" w:rsidR="00790583" w:rsidRPr="00790583" w:rsidRDefault="00790583" w:rsidP="007905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905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За решеткою у льва, Подкрепился у лисицы,</w:t>
            </w:r>
          </w:p>
          <w:p w14:paraId="04F1335C" w14:textId="77777777" w:rsidR="00790583" w:rsidRPr="00790583" w:rsidRDefault="00790583" w:rsidP="007905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905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У моржа попил водицы.</w:t>
            </w:r>
          </w:p>
          <w:p w14:paraId="04F1335D" w14:textId="77777777" w:rsidR="00790583" w:rsidRPr="00790583" w:rsidRDefault="00790583" w:rsidP="007905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905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Ел морковку у слона.</w:t>
            </w:r>
          </w:p>
          <w:p w14:paraId="04F1335E" w14:textId="77777777" w:rsidR="00790583" w:rsidRPr="00790583" w:rsidRDefault="00790583" w:rsidP="007905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905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С журавлем поел пшена. Погостил у носорога, Отрубей поел немного. Побывал я на пиру У хвостатых кенгуру.</w:t>
            </w:r>
          </w:p>
          <w:p w14:paraId="04F1335F" w14:textId="77777777" w:rsidR="00790583" w:rsidRPr="00790583" w:rsidRDefault="00790583" w:rsidP="007905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905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Был на праздничном обеде У мохнатого медведя.</w:t>
            </w:r>
          </w:p>
        </w:tc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13360" w14:textId="77777777" w:rsidR="00790583" w:rsidRPr="00790583" w:rsidRDefault="00790583" w:rsidP="007905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905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На каждое название животного загибают по одному пальчику поочередно на левой, затем на правой руке, начиная с большого пальца.</w:t>
            </w:r>
          </w:p>
        </w:tc>
      </w:tr>
      <w:tr w:rsidR="00790583" w:rsidRPr="00790583" w14:paraId="04F13365" w14:textId="77777777" w:rsidTr="003D1CA4"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13362" w14:textId="77777777" w:rsidR="00790583" w:rsidRPr="00790583" w:rsidRDefault="00790583" w:rsidP="007905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905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А зубастый крокодил</w:t>
            </w:r>
          </w:p>
          <w:p w14:paraId="04F13363" w14:textId="77777777" w:rsidR="00790583" w:rsidRPr="00790583" w:rsidRDefault="00790583" w:rsidP="007905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905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Чуть меня не проглотил. {С. Маршак)</w:t>
            </w:r>
          </w:p>
        </w:tc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13364" w14:textId="77777777" w:rsidR="00790583" w:rsidRPr="00790583" w:rsidRDefault="00790583" w:rsidP="007905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905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Опять изображают раскрывающуюся пасть животного.</w:t>
            </w:r>
          </w:p>
        </w:tc>
      </w:tr>
    </w:tbl>
    <w:p w14:paraId="04F13366" w14:textId="77777777" w:rsidR="00790583" w:rsidRPr="00790583" w:rsidRDefault="00790583" w:rsidP="007905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04F13367" w14:textId="77777777" w:rsidR="00790583" w:rsidRPr="00790583" w:rsidRDefault="00790583" w:rsidP="007905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  <w:t>Дидактические игры</w:t>
      </w:r>
    </w:p>
    <w:p w14:paraId="04F13368" w14:textId="77777777" w:rsidR="00790583" w:rsidRPr="00790583" w:rsidRDefault="00790583" w:rsidP="007905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  <w:t>«Волшебный кубик»</w:t>
      </w:r>
    </w:p>
    <w:p w14:paraId="04F13369" w14:textId="77777777" w:rsidR="00790583" w:rsidRPr="00790583" w:rsidRDefault="00790583" w:rsidP="007905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</w:t>
      </w:r>
    </w:p>
    <w:p w14:paraId="04F1336A" w14:textId="77777777" w:rsidR="00790583" w:rsidRPr="00790583" w:rsidRDefault="00790583" w:rsidP="00790583">
      <w:pPr>
        <w:pStyle w:val="a7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Учить детей узнавать изученные ранее произведения С. Я. Маршака по картинке</w:t>
      </w:r>
    </w:p>
    <w:p w14:paraId="04F1336B" w14:textId="77777777" w:rsidR="00790583" w:rsidRPr="00790583" w:rsidRDefault="00790583" w:rsidP="00790583">
      <w:pPr>
        <w:pStyle w:val="a7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Развивать умение воспроизводить отрывки произведений по памяти.</w:t>
      </w:r>
    </w:p>
    <w:p w14:paraId="04F1336C" w14:textId="77777777" w:rsidR="00790583" w:rsidRPr="00790583" w:rsidRDefault="00790583" w:rsidP="00790583">
      <w:pPr>
        <w:pStyle w:val="a7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Воспитывать уважение к товарищам, умение слушать друг друга и соблюдать очередность.</w:t>
      </w:r>
    </w:p>
    <w:p w14:paraId="04F1336D" w14:textId="77777777" w:rsidR="00790583" w:rsidRPr="00790583" w:rsidRDefault="00790583" w:rsidP="007905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Описание</w:t>
      </w:r>
    </w:p>
    <w:p w14:paraId="04F1336E" w14:textId="77777777" w:rsidR="00790583" w:rsidRPr="00790583" w:rsidRDefault="00790583" w:rsidP="007905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Для игры используется кубик, на сторонах которого размещены иллюстрации из произведений С. Я. Маршака. Ребенок бросает кубик, рассматривает картинку, выпавшую на верхней стороне кубика, и выполняет задание воспитателя</w:t>
      </w:r>
    </w:p>
    <w:p w14:paraId="04F1336F" w14:textId="77777777" w:rsidR="00790583" w:rsidRPr="00790583" w:rsidRDefault="00790583" w:rsidP="007905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-называет произведение, иллюстрация к которому выпала на кубике;</w:t>
      </w:r>
    </w:p>
    <w:p w14:paraId="04F13370" w14:textId="77777777" w:rsidR="00790583" w:rsidRPr="00790583" w:rsidRDefault="00790583" w:rsidP="007905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-называет героев произведения, иллюстрация к которому выпала на кубике;</w:t>
      </w:r>
    </w:p>
    <w:p w14:paraId="04F13371" w14:textId="77777777" w:rsidR="00790583" w:rsidRPr="00790583" w:rsidRDefault="00790583" w:rsidP="007905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-читает наизусть пару строк из произведения, иллюстрация к которому выпала на кубике.</w:t>
      </w:r>
    </w:p>
    <w:p w14:paraId="04F13372" w14:textId="77777777" w:rsidR="00790583" w:rsidRPr="00790583" w:rsidRDefault="00790583" w:rsidP="007905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  <w:t>«Продолжи ряд»</w:t>
      </w:r>
    </w:p>
    <w:p w14:paraId="04F13373" w14:textId="77777777" w:rsidR="00790583" w:rsidRPr="00790583" w:rsidRDefault="00790583" w:rsidP="007905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</w:t>
      </w:r>
    </w:p>
    <w:p w14:paraId="04F13374" w14:textId="77777777" w:rsidR="00790583" w:rsidRPr="00790583" w:rsidRDefault="00790583" w:rsidP="00790583">
      <w:pPr>
        <w:pStyle w:val="a7"/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Учить детей последовательно располагать карточки с иллюстрациями к произведению' С Я. Маршака в соответствии с сюжетом.</w:t>
      </w:r>
    </w:p>
    <w:p w14:paraId="04F13375" w14:textId="77777777" w:rsidR="00790583" w:rsidRPr="00790583" w:rsidRDefault="00790583" w:rsidP="00790583">
      <w:pPr>
        <w:pStyle w:val="a7"/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Развивать умение определять по иллюстрациям, какая часть произведения используется (начато, середина конец).</w:t>
      </w:r>
    </w:p>
    <w:p w14:paraId="04F13376" w14:textId="77777777" w:rsidR="00790583" w:rsidRPr="00790583" w:rsidRDefault="00790583" w:rsidP="00790583">
      <w:pPr>
        <w:pStyle w:val="a7"/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Воспитывать внимательность, аккуратность, положительное отношение к стихотворным произведениям.</w:t>
      </w:r>
    </w:p>
    <w:p w14:paraId="04F13377" w14:textId="77777777" w:rsidR="00790583" w:rsidRPr="00790583" w:rsidRDefault="00790583" w:rsidP="007905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Описание</w:t>
      </w:r>
    </w:p>
    <w:p w14:paraId="04F13378" w14:textId="77777777" w:rsidR="00790583" w:rsidRPr="00790583" w:rsidRDefault="00790583" w:rsidP="007905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Воспитатель последовательно выкладывает перед ребенком три иллюстрации к произведению С. Я. Маршака и просит ребенка назвать произведение, к которому они относятся, затем предлагает из оставшихся картинок выбрать в соответствии с сюжетом наиболее подходящую для продолжения ряда. Таким же образом ребенок располагает остальные картинки, пока они не закончатся. Положив последнюю картинку ребенок при желании декламирует фрагмент произведения и определяет, какое место в произведении он занимает (начало, конец, середина).</w:t>
      </w:r>
    </w:p>
    <w:p w14:paraId="04F13379" w14:textId="77777777" w:rsidR="00790583" w:rsidRPr="00790583" w:rsidRDefault="00790583" w:rsidP="007905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  <w:t xml:space="preserve"> «Что лишнее?»</w:t>
      </w:r>
    </w:p>
    <w:p w14:paraId="04F1337A" w14:textId="77777777" w:rsidR="00790583" w:rsidRPr="00790583" w:rsidRDefault="00790583" w:rsidP="007905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</w:t>
      </w:r>
    </w:p>
    <w:p w14:paraId="04F1337B" w14:textId="77777777" w:rsidR="00790583" w:rsidRPr="00790583" w:rsidRDefault="00790583" w:rsidP="00790583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Учить детей выделять нужные строки из произведения</w:t>
      </w:r>
    </w:p>
    <w:p w14:paraId="04F1337C" w14:textId="77777777" w:rsidR="00790583" w:rsidRPr="00790583" w:rsidRDefault="00790583" w:rsidP="00790583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Развивать умение исключать «лишний» предмет.</w:t>
      </w:r>
    </w:p>
    <w:p w14:paraId="04F1337D" w14:textId="77777777" w:rsidR="00790583" w:rsidRPr="00790583" w:rsidRDefault="00790583" w:rsidP="00790583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Воспитывать внимательность, усидчивость, наблюдательность</w:t>
      </w:r>
    </w:p>
    <w:p w14:paraId="04F1337E" w14:textId="77777777" w:rsidR="00790583" w:rsidRPr="00790583" w:rsidRDefault="00790583" w:rsidP="0079058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Описание</w:t>
      </w:r>
    </w:p>
    <w:p w14:paraId="04F1337F" w14:textId="77777777" w:rsidR="00790583" w:rsidRPr="00790583" w:rsidRDefault="00790583" w:rsidP="0079058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Ребенку предлагаются шесть картинок с изображениями предметов (героев) из произведений С. Я. Маршака, пять из которых относятся к одному произведению, а шестая — к другому. Воспитатель просит ребенка найти «лишний» предмет и сказать из какого он произведения. Затем просит назвать произведение, к которому относятся остальные предметы и вспомнить строчки, в которых эти предметы встречаются.</w:t>
      </w:r>
    </w:p>
    <w:p w14:paraId="04F13380" w14:textId="77777777" w:rsidR="00790583" w:rsidRPr="00790583" w:rsidRDefault="00790583" w:rsidP="007905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  <w:t>Загадки</w:t>
      </w:r>
    </w:p>
    <w:p w14:paraId="04F13381" w14:textId="77777777" w:rsidR="00790583" w:rsidRPr="00790583" w:rsidRDefault="00790583" w:rsidP="007905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Что такое перед нами: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Две оглобли за ушами,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На глазах по колесу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И седёлка на носу? (Очки)</w:t>
      </w:r>
    </w:p>
    <w:p w14:paraId="04F13382" w14:textId="77777777" w:rsidR="00790583" w:rsidRPr="00790583" w:rsidRDefault="00790583" w:rsidP="007905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Принялась она за дело,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Завизжала и запела.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Ела, ела дуб, дуб,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Поломала зуб, зуб (Пила)</w:t>
      </w:r>
    </w:p>
    <w:p w14:paraId="04F13383" w14:textId="77777777" w:rsidR="00790583" w:rsidRPr="00790583" w:rsidRDefault="00790583" w:rsidP="007905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Бьют его рукой и палкой.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Никому его не жалко.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 за что беднягу бьют?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 за то, что он надут! (Мяч)</w:t>
      </w:r>
    </w:p>
    <w:p w14:paraId="04F13384" w14:textId="77777777" w:rsidR="00790583" w:rsidRPr="00790583" w:rsidRDefault="00790583" w:rsidP="007905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Держусь я только на ходу,</w:t>
      </w:r>
    </w:p>
    <w:p w14:paraId="04F13385" w14:textId="77777777" w:rsidR="00790583" w:rsidRPr="00790583" w:rsidRDefault="00790583" w:rsidP="007905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 если стану, упаду. (Велосипед.)</w:t>
      </w:r>
    </w:p>
    <w:p w14:paraId="04F13386" w14:textId="77777777" w:rsidR="00790583" w:rsidRPr="00790583" w:rsidRDefault="00790583" w:rsidP="007905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Угадай произведение по отрывку.</w:t>
      </w:r>
    </w:p>
    <w:p w14:paraId="04F13387" w14:textId="77777777" w:rsidR="00790583" w:rsidRPr="00790583" w:rsidRDefault="00790583" w:rsidP="007905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Сел он утром на кровать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Стал рубашку надевать,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 рукава просунул руки –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Оказалось, это брюки....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Вместо шляпы на ходу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Он надел сковороду (“Вот какой рассеянный”)</w:t>
      </w:r>
    </w:p>
    <w:p w14:paraId="04F13388" w14:textId="77777777" w:rsidR="00790583" w:rsidRPr="00790583" w:rsidRDefault="00790583" w:rsidP="007905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Люди спрашивают: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Кто это у вас?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 девочка говорит: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- Это моя дочка.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Люди спрашивают: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- Почему у вашей дочки серые щёчки?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 девочка говорит: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- Она давно не мылась (“Усатый полосатый”)</w:t>
      </w:r>
    </w:p>
    <w:p w14:paraId="04F13389" w14:textId="77777777" w:rsidR="00790583" w:rsidRPr="00790583" w:rsidRDefault="00790583" w:rsidP="007905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Дама сдавала в багаж: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Диван,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Саквояж,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Чемодан,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Картину, корзину, картонку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И маленькую собачонку (“Багаж”)</w:t>
      </w:r>
    </w:p>
    <w:p w14:paraId="04F1338A" w14:textId="77777777" w:rsidR="00790583" w:rsidRPr="00790583" w:rsidRDefault="00790583" w:rsidP="007905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Под праздник новогодний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Издали мы приказ: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Пускай цветут сегодня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Подснежники у нас!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 лесу цветёт подснежник,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 не метель метёт,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И тот из вас мятежник,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Кто скажет: не метёт! (“Двенадцать месяцев”)</w:t>
      </w:r>
    </w:p>
    <w:p w14:paraId="04F1338B" w14:textId="77777777" w:rsidR="00790583" w:rsidRPr="00790583" w:rsidRDefault="00790583" w:rsidP="007905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Бим – бом! Тили – бом!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На дворе - высокий дом.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Ставенки резные,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Окна расписные.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 на лестнице ковер –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Шитый золотом узор.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По узорному ковру</w:t>
      </w: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Сходит кошка по утру... (“Кошкин дом”)</w:t>
      </w:r>
    </w:p>
    <w:p w14:paraId="04F1338C" w14:textId="77777777" w:rsidR="00790583" w:rsidRPr="00790583" w:rsidRDefault="00790583" w:rsidP="00512A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bookmarkStart w:id="0" w:name="_GoBack"/>
      <w:r w:rsidRPr="0079058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  <w:t>Из какого произведения предметы?</w:t>
      </w:r>
    </w:p>
    <w:p w14:paraId="04F1338D" w14:textId="77777777" w:rsidR="00790583" w:rsidRPr="00790583" w:rsidRDefault="00790583" w:rsidP="00512A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Конверт (“Почта”)</w:t>
      </w:r>
    </w:p>
    <w:p w14:paraId="04F1338E" w14:textId="77777777" w:rsidR="00790583" w:rsidRPr="00790583" w:rsidRDefault="00790583" w:rsidP="00512A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Кольцо (“Двенадцать месяцев”)</w:t>
      </w:r>
    </w:p>
    <w:p w14:paraId="04F1338F" w14:textId="77777777" w:rsidR="00790583" w:rsidRPr="00790583" w:rsidRDefault="00790583" w:rsidP="00512A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Собачонка (“Багаж”)</w:t>
      </w:r>
    </w:p>
    <w:p w14:paraId="04F13390" w14:textId="77777777" w:rsidR="00790583" w:rsidRPr="00790583" w:rsidRDefault="00790583" w:rsidP="00512A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Котёнок (“Усатый полосатый”)</w:t>
      </w:r>
    </w:p>
    <w:p w14:paraId="04F13391" w14:textId="77777777" w:rsidR="00790583" w:rsidRPr="00790583" w:rsidRDefault="00790583" w:rsidP="00512A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Сковорода (“Вот какой рассеянный”)</w:t>
      </w:r>
    </w:p>
    <w:p w14:paraId="04F13392" w14:textId="77777777" w:rsidR="00790583" w:rsidRPr="00790583" w:rsidRDefault="00790583" w:rsidP="00512A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  <w:t>Исправь ошибки в названиях произведений</w:t>
      </w:r>
    </w:p>
    <w:p w14:paraId="04F13393" w14:textId="77777777" w:rsidR="00790583" w:rsidRPr="00790583" w:rsidRDefault="00790583" w:rsidP="00512A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“Детки в зоопарке” - “Детки в клетке”</w:t>
      </w:r>
    </w:p>
    <w:p w14:paraId="04F13394" w14:textId="77777777" w:rsidR="00790583" w:rsidRPr="00790583" w:rsidRDefault="00790583" w:rsidP="00512A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“Семнадцать месяцев” - “Двенадцать месяцев”</w:t>
      </w:r>
    </w:p>
    <w:p w14:paraId="04F13395" w14:textId="77777777" w:rsidR="00790583" w:rsidRPr="00790583" w:rsidRDefault="00790583" w:rsidP="00512A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“Откуда стул пришёл?” - “Откуда стол пришёл?”</w:t>
      </w:r>
    </w:p>
    <w:p w14:paraId="04F13396" w14:textId="77777777" w:rsidR="00790583" w:rsidRPr="00790583" w:rsidRDefault="00790583" w:rsidP="00512A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“Урок грубости” - “Урок вежливости”</w:t>
      </w:r>
    </w:p>
    <w:p w14:paraId="04F13397" w14:textId="77777777" w:rsidR="00790583" w:rsidRPr="00790583" w:rsidRDefault="00790583" w:rsidP="00512A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“Рассказ об известном герое” - “Рассказ о неизвестном герое”</w:t>
      </w:r>
    </w:p>
    <w:p w14:paraId="04F13398" w14:textId="77777777" w:rsidR="00790583" w:rsidRPr="00790583" w:rsidRDefault="00790583" w:rsidP="00512A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058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“Мышкин дом” - “Кошкин дом”</w:t>
      </w:r>
    </w:p>
    <w:p w14:paraId="04F13399" w14:textId="77777777" w:rsidR="00790583" w:rsidRPr="00790583" w:rsidRDefault="00790583" w:rsidP="00512A83">
      <w:pPr>
        <w:spacing w:after="0" w:line="259" w:lineRule="auto"/>
        <w:rPr>
          <w:rFonts w:ascii="Calibri" w:eastAsia="Calibri" w:hAnsi="Calibri" w:cs="Times New Roman"/>
        </w:rPr>
      </w:pPr>
    </w:p>
    <w:bookmarkEnd w:id="0"/>
    <w:p w14:paraId="04F1339A" w14:textId="77777777" w:rsidR="00790583" w:rsidRPr="004435E2" w:rsidRDefault="00790583" w:rsidP="00512A8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90583" w:rsidRPr="004435E2" w:rsidSect="003F1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5EF0"/>
    <w:multiLevelType w:val="hybridMultilevel"/>
    <w:tmpl w:val="F204423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96EC7"/>
    <w:multiLevelType w:val="hybridMultilevel"/>
    <w:tmpl w:val="3ADE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E15B8"/>
    <w:multiLevelType w:val="hybridMultilevel"/>
    <w:tmpl w:val="64D4765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978F0"/>
    <w:multiLevelType w:val="hybridMultilevel"/>
    <w:tmpl w:val="2E18D004"/>
    <w:lvl w:ilvl="0" w:tplc="0E10CD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85237"/>
    <w:multiLevelType w:val="multilevel"/>
    <w:tmpl w:val="BF9E8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BA556A"/>
    <w:multiLevelType w:val="hybridMultilevel"/>
    <w:tmpl w:val="CA6AFDEC"/>
    <w:lvl w:ilvl="0" w:tplc="67D0EF2A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B1"/>
    <w:rsid w:val="00000EBE"/>
    <w:rsid w:val="00033068"/>
    <w:rsid w:val="00043EAC"/>
    <w:rsid w:val="001038B1"/>
    <w:rsid w:val="00237446"/>
    <w:rsid w:val="003021BC"/>
    <w:rsid w:val="00322224"/>
    <w:rsid w:val="00393D3C"/>
    <w:rsid w:val="003F136F"/>
    <w:rsid w:val="00410A04"/>
    <w:rsid w:val="004435E2"/>
    <w:rsid w:val="00451FE9"/>
    <w:rsid w:val="00512A83"/>
    <w:rsid w:val="00656E7D"/>
    <w:rsid w:val="0068721F"/>
    <w:rsid w:val="006878C3"/>
    <w:rsid w:val="006E5029"/>
    <w:rsid w:val="00790583"/>
    <w:rsid w:val="00885925"/>
    <w:rsid w:val="00BA166D"/>
    <w:rsid w:val="00D50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32A6"/>
  <w15:docId w15:val="{0AE7FB70-D2A1-474A-89BE-183B1939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9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93D3C"/>
    <w:rPr>
      <w:b/>
      <w:bCs/>
    </w:rPr>
  </w:style>
  <w:style w:type="paragraph" w:customStyle="1" w:styleId="c6">
    <w:name w:val="c6"/>
    <w:basedOn w:val="a"/>
    <w:rsid w:val="0039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93D3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93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1873</Words>
  <Characters>10680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Храмовских</dc:creator>
  <cp:keywords/>
  <dc:description/>
  <cp:lastModifiedBy>Оксана</cp:lastModifiedBy>
  <cp:revision>2</cp:revision>
  <dcterms:created xsi:type="dcterms:W3CDTF">2026-04-14T10:24:00Z</dcterms:created>
  <dcterms:modified xsi:type="dcterms:W3CDTF">2026-04-14T10:24:00Z</dcterms:modified>
</cp:coreProperties>
</file>